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08"/>
        <w:tblW w:w="13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2480"/>
        <w:gridCol w:w="6200"/>
        <w:gridCol w:w="1240"/>
      </w:tblGrid>
      <w:tr w:rsidR="00BA5C64" w:rsidRPr="005E3121" w:rsidTr="007E258E">
        <w:trPr>
          <w:trHeight w:val="612"/>
        </w:trPr>
        <w:tc>
          <w:tcPr>
            <w:tcW w:w="13640" w:type="dxa"/>
            <w:gridSpan w:val="4"/>
            <w:vMerge w:val="restart"/>
            <w:tcBorders>
              <w:top w:val="single" w:sz="18" w:space="0" w:color="FF33CC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shd w:val="clear" w:color="auto" w:fill="auto"/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 xml:space="preserve">Jardín de niños: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Ollin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Yoliztli</w:t>
            </w:r>
            <w:proofErr w:type="spellEnd"/>
            <w:r w:rsidRPr="005E3121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.</w:t>
            </w:r>
            <w:r w:rsidRPr="005E3121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br/>
              <w:t>Docente en formación: Valer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i</w:t>
            </w:r>
            <w:r w:rsidRPr="005E3121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a Adriana Reyes Ramírez.</w:t>
            </w:r>
            <w:r w:rsidRPr="005E3121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br/>
              <w:t>Grado: 2°</w:t>
            </w:r>
          </w:p>
        </w:tc>
      </w:tr>
      <w:tr w:rsidR="00BA5C64" w:rsidRPr="005E3121" w:rsidTr="007E258E">
        <w:trPr>
          <w:trHeight w:val="293"/>
        </w:trPr>
        <w:tc>
          <w:tcPr>
            <w:tcW w:w="13640" w:type="dxa"/>
            <w:gridSpan w:val="4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</w:tr>
      <w:tr w:rsidR="00BA5C64" w:rsidRPr="005E3121" w:rsidTr="007E258E">
        <w:trPr>
          <w:trHeight w:val="293"/>
        </w:trPr>
        <w:tc>
          <w:tcPr>
            <w:tcW w:w="3720" w:type="dxa"/>
            <w:vMerge w:val="restart"/>
            <w:tcBorders>
              <w:top w:val="single" w:sz="18" w:space="0" w:color="FF33CC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shd w:val="clear" w:color="auto" w:fill="auto"/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5E3121"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>Campo:</w:t>
            </w:r>
            <w:r w:rsidRPr="005E3121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 xml:space="preserve"> Desarrollo 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físico y salud.</w:t>
            </w:r>
          </w:p>
        </w:tc>
        <w:tc>
          <w:tcPr>
            <w:tcW w:w="9920" w:type="dxa"/>
            <w:gridSpan w:val="3"/>
            <w:vMerge w:val="restart"/>
            <w:tcBorders>
              <w:top w:val="single" w:sz="18" w:space="0" w:color="FF33CC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shd w:val="clear" w:color="auto" w:fill="auto"/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5E3121"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>Competencia: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 xml:space="preserve"> </w:t>
            </w:r>
            <w:r w:rsidRPr="005E3121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Mantiene el control de movimientos que implican, fuerza, velocidad y  Flexibilidad en juegos y actividades de educación física.”</w:t>
            </w:r>
          </w:p>
        </w:tc>
      </w:tr>
      <w:tr w:rsidR="00BA5C64" w:rsidRPr="005E3121" w:rsidTr="007E258E">
        <w:trPr>
          <w:trHeight w:val="293"/>
        </w:trPr>
        <w:tc>
          <w:tcPr>
            <w:tcW w:w="3720" w:type="dxa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9920" w:type="dxa"/>
            <w:gridSpan w:val="3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</w:tr>
      <w:tr w:rsidR="00BA5C64" w:rsidRPr="005E3121" w:rsidTr="007E258E">
        <w:trPr>
          <w:trHeight w:val="293"/>
        </w:trPr>
        <w:tc>
          <w:tcPr>
            <w:tcW w:w="3720" w:type="dxa"/>
            <w:vMerge w:val="restart"/>
            <w:tcBorders>
              <w:top w:val="single" w:sz="18" w:space="0" w:color="FF33CC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shd w:val="clear" w:color="auto" w:fill="auto"/>
            <w:hideMark/>
          </w:tcPr>
          <w:p w:rsidR="00BA5C64" w:rsidRPr="00100D8F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 xml:space="preserve">Aspecto: 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Coordinación, fuerza y equilibrio.</w:t>
            </w:r>
          </w:p>
        </w:tc>
        <w:tc>
          <w:tcPr>
            <w:tcW w:w="8680" w:type="dxa"/>
            <w:gridSpan w:val="2"/>
            <w:vMerge w:val="restart"/>
            <w:tcBorders>
              <w:top w:val="single" w:sz="18" w:space="0" w:color="FF33CC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shd w:val="clear" w:color="auto" w:fill="auto"/>
            <w:vAlign w:val="center"/>
            <w:hideMark/>
          </w:tcPr>
          <w:p w:rsidR="00BA5C64" w:rsidRPr="001E4D7C" w:rsidRDefault="00BA5C64" w:rsidP="007E2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lang w:eastAsia="es-MX"/>
              </w:rPr>
              <w:t>Activación física</w:t>
            </w:r>
            <w:r w:rsidRPr="00856EC3">
              <w:rPr>
                <w:rFonts w:ascii="Arial" w:eastAsia="Times New Roman" w:hAnsi="Arial" w:cs="Arial"/>
                <w:b/>
                <w:color w:val="000000"/>
                <w:sz w:val="32"/>
                <w:lang w:eastAsia="es-MX"/>
              </w:rPr>
              <w:t>: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lang w:eastAsia="es-MX"/>
              </w:rPr>
              <w:t xml:space="preserve"> Movamos el cuerpo.</w:t>
            </w:r>
          </w:p>
        </w:tc>
        <w:tc>
          <w:tcPr>
            <w:tcW w:w="1240" w:type="dxa"/>
            <w:vMerge w:val="restart"/>
            <w:tcBorders>
              <w:top w:val="single" w:sz="18" w:space="0" w:color="FF33CC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shd w:val="clear" w:color="auto" w:fill="auto"/>
            <w:textDirection w:val="tbRl"/>
            <w:vAlign w:val="bottom"/>
            <w:hideMark/>
          </w:tcPr>
          <w:p w:rsidR="00BA5C64" w:rsidRPr="0069444F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 xml:space="preserve">Duración: 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Un día a la semana.</w:t>
            </w:r>
          </w:p>
        </w:tc>
      </w:tr>
      <w:tr w:rsidR="00BA5C64" w:rsidRPr="005E3121" w:rsidTr="007E258E">
        <w:trPr>
          <w:trHeight w:val="293"/>
        </w:trPr>
        <w:tc>
          <w:tcPr>
            <w:tcW w:w="3720" w:type="dxa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8680" w:type="dxa"/>
            <w:gridSpan w:val="2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A5C64" w:rsidRPr="005E3121" w:rsidTr="007E258E">
        <w:trPr>
          <w:trHeight w:val="293"/>
        </w:trPr>
        <w:tc>
          <w:tcPr>
            <w:tcW w:w="3720" w:type="dxa"/>
            <w:vMerge/>
            <w:tcBorders>
              <w:top w:val="single" w:sz="4" w:space="0" w:color="auto"/>
              <w:left w:val="single" w:sz="18" w:space="0" w:color="FF33CC"/>
              <w:bottom w:val="single" w:sz="18" w:space="0" w:color="FF33CC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8680" w:type="dxa"/>
            <w:gridSpan w:val="2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A5C64" w:rsidRPr="005E3121" w:rsidTr="007E258E">
        <w:trPr>
          <w:trHeight w:val="293"/>
        </w:trPr>
        <w:tc>
          <w:tcPr>
            <w:tcW w:w="3720" w:type="dxa"/>
            <w:vMerge w:val="restart"/>
            <w:tcBorders>
              <w:top w:val="single" w:sz="18" w:space="0" w:color="FF33CC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shd w:val="clear" w:color="auto" w:fill="auto"/>
            <w:hideMark/>
          </w:tcPr>
          <w:p w:rsidR="00BA5C64" w:rsidRPr="00100D8F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 xml:space="preserve">Propósito: 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El niño coordina movimientos con su cuerpo y participa activamente en las actividades propuestas por la docente realizando las consignas que se proponen.</w:t>
            </w:r>
          </w:p>
        </w:tc>
        <w:tc>
          <w:tcPr>
            <w:tcW w:w="8680" w:type="dxa"/>
            <w:gridSpan w:val="2"/>
            <w:vMerge w:val="restart"/>
            <w:tcBorders>
              <w:top w:val="single" w:sz="18" w:space="0" w:color="FF33CC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shd w:val="clear" w:color="auto" w:fill="auto"/>
            <w:noWrap/>
            <w:hideMark/>
          </w:tcPr>
          <w:p w:rsidR="00BA5C64" w:rsidRPr="00C020E1" w:rsidRDefault="00BA5C64" w:rsidP="007E25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Inicio.</w:t>
            </w:r>
          </w:p>
          <w:p w:rsidR="00BA5C64" w:rsidRDefault="00BA5C64" w:rsidP="00BA5C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La activación física se  iniciara con una canción y realizaremos movimientos acorde al ritmo que tenga la melodía.</w:t>
            </w:r>
          </w:p>
          <w:p w:rsidR="00BA5C64" w:rsidRPr="00C020E1" w:rsidRDefault="00BA5C64" w:rsidP="007E25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Desarrollo.</w:t>
            </w:r>
          </w:p>
          <w:p w:rsidR="00BA5C64" w:rsidRDefault="00BA5C64" w:rsidP="00BA5C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Se hará uso de una segunda canción con movimientos más rápidos, también se realizaran movimientos con las partes del cuerpo sin la música.</w:t>
            </w:r>
          </w:p>
          <w:p w:rsidR="00BA5C64" w:rsidRPr="00C020E1" w:rsidRDefault="00BA5C64" w:rsidP="007E25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Cierre.</w:t>
            </w:r>
          </w:p>
          <w:p w:rsidR="00BA5C64" w:rsidRPr="00B66A55" w:rsidRDefault="00BA5C64" w:rsidP="00BA5C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Para finalizar se podrá hacer uso de una tercera canción o solo se hará</w:t>
            </w:r>
            <w:r w:rsidRPr="00B66A55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n ejercicios de relajación y de respiración.</w:t>
            </w:r>
          </w:p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A5C64" w:rsidRPr="005E3121" w:rsidTr="007E258E">
        <w:trPr>
          <w:trHeight w:val="293"/>
        </w:trPr>
        <w:tc>
          <w:tcPr>
            <w:tcW w:w="3720" w:type="dxa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8680" w:type="dxa"/>
            <w:gridSpan w:val="2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A5C64" w:rsidRPr="005E3121" w:rsidTr="007E258E">
        <w:trPr>
          <w:trHeight w:val="293"/>
        </w:trPr>
        <w:tc>
          <w:tcPr>
            <w:tcW w:w="3720" w:type="dxa"/>
            <w:vMerge/>
            <w:tcBorders>
              <w:top w:val="single" w:sz="4" w:space="0" w:color="auto"/>
              <w:left w:val="single" w:sz="18" w:space="0" w:color="FF33CC"/>
              <w:bottom w:val="single" w:sz="18" w:space="0" w:color="FF33CC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8680" w:type="dxa"/>
            <w:gridSpan w:val="2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A5C64" w:rsidRPr="005E3121" w:rsidTr="007E258E">
        <w:trPr>
          <w:trHeight w:val="293"/>
        </w:trPr>
        <w:tc>
          <w:tcPr>
            <w:tcW w:w="3720" w:type="dxa"/>
            <w:vMerge w:val="restart"/>
            <w:tcBorders>
              <w:top w:val="single" w:sz="18" w:space="0" w:color="FF33CC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shd w:val="clear" w:color="auto" w:fill="auto"/>
            <w:noWrap/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</w:pPr>
            <w:r w:rsidRPr="005E3121"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>Aprendizaje esperado: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 xml:space="preserve"> Coordina movimientos, que implican velocidad, fuerza y equilibrio, alternar desplazamientos  utilizando manos.</w:t>
            </w:r>
          </w:p>
        </w:tc>
        <w:tc>
          <w:tcPr>
            <w:tcW w:w="8680" w:type="dxa"/>
            <w:gridSpan w:val="2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A5C64" w:rsidRPr="005E3121" w:rsidTr="007E258E">
        <w:trPr>
          <w:trHeight w:val="293"/>
        </w:trPr>
        <w:tc>
          <w:tcPr>
            <w:tcW w:w="3720" w:type="dxa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8680" w:type="dxa"/>
            <w:gridSpan w:val="2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A5C64" w:rsidRPr="005E3121" w:rsidTr="007E258E">
        <w:trPr>
          <w:trHeight w:val="293"/>
        </w:trPr>
        <w:tc>
          <w:tcPr>
            <w:tcW w:w="3720" w:type="dxa"/>
            <w:vMerge/>
            <w:tcBorders>
              <w:top w:val="single" w:sz="4" w:space="0" w:color="auto"/>
              <w:left w:val="single" w:sz="18" w:space="0" w:color="FF33CC"/>
              <w:bottom w:val="single" w:sz="18" w:space="0" w:color="FF33CC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8680" w:type="dxa"/>
            <w:gridSpan w:val="2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A5C64" w:rsidRPr="005E3121" w:rsidTr="007E258E">
        <w:trPr>
          <w:trHeight w:val="293"/>
        </w:trPr>
        <w:tc>
          <w:tcPr>
            <w:tcW w:w="3720" w:type="dxa"/>
            <w:vMerge w:val="restart"/>
            <w:tcBorders>
              <w:top w:val="single" w:sz="18" w:space="0" w:color="FF33CC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shd w:val="clear" w:color="auto" w:fill="auto"/>
            <w:hideMark/>
          </w:tcPr>
          <w:p w:rsidR="00BA5C64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</w:pPr>
            <w:r w:rsidRPr="005E3121"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>Recursos: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 xml:space="preserve"> </w:t>
            </w:r>
          </w:p>
          <w:p w:rsidR="00BA5C64" w:rsidRPr="00100D8F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Canciones.</w:t>
            </w:r>
          </w:p>
        </w:tc>
        <w:tc>
          <w:tcPr>
            <w:tcW w:w="8680" w:type="dxa"/>
            <w:gridSpan w:val="2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A5C64" w:rsidRPr="005E3121" w:rsidTr="007E258E">
        <w:trPr>
          <w:trHeight w:val="293"/>
        </w:trPr>
        <w:tc>
          <w:tcPr>
            <w:tcW w:w="3720" w:type="dxa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8680" w:type="dxa"/>
            <w:gridSpan w:val="2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A5C64" w:rsidRPr="005E3121" w:rsidTr="007E258E">
        <w:trPr>
          <w:trHeight w:val="293"/>
        </w:trPr>
        <w:tc>
          <w:tcPr>
            <w:tcW w:w="3720" w:type="dxa"/>
            <w:vMerge/>
            <w:tcBorders>
              <w:top w:val="single" w:sz="4" w:space="0" w:color="auto"/>
              <w:left w:val="single" w:sz="18" w:space="0" w:color="FF33CC"/>
              <w:bottom w:val="single" w:sz="18" w:space="0" w:color="FF33CC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8680" w:type="dxa"/>
            <w:gridSpan w:val="2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A5C64" w:rsidRPr="005E3121" w:rsidTr="007E258E">
        <w:trPr>
          <w:trHeight w:val="293"/>
        </w:trPr>
        <w:tc>
          <w:tcPr>
            <w:tcW w:w="6200" w:type="dxa"/>
            <w:gridSpan w:val="2"/>
            <w:vMerge w:val="restart"/>
            <w:tcBorders>
              <w:top w:val="single" w:sz="18" w:space="0" w:color="FF33CC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shd w:val="clear" w:color="auto" w:fill="auto"/>
            <w:hideMark/>
          </w:tcPr>
          <w:p w:rsidR="00BA5C64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</w:pPr>
            <w:r w:rsidRPr="005E3121"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 xml:space="preserve">indicadores de </w:t>
            </w:r>
            <w:r w:rsidRPr="00A74B69"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>evaluación</w:t>
            </w:r>
            <w:r w:rsidRPr="005E3121"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>:</w:t>
            </w:r>
          </w:p>
          <w:p w:rsidR="00BA5C64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>Procedimentales.</w:t>
            </w:r>
          </w:p>
          <w:p w:rsidR="00BA5C64" w:rsidRPr="00856EC3" w:rsidRDefault="00BA5C64" w:rsidP="00BA5C6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</w:pPr>
            <w:r w:rsidRPr="00856EC3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El niño coordina los movimientos de su cuerpo.</w:t>
            </w:r>
          </w:p>
        </w:tc>
        <w:tc>
          <w:tcPr>
            <w:tcW w:w="6200" w:type="dxa"/>
            <w:vMerge w:val="restart"/>
            <w:tcBorders>
              <w:top w:val="single" w:sz="18" w:space="0" w:color="FF33CC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shd w:val="clear" w:color="auto" w:fill="auto"/>
            <w:noWrap/>
            <w:hideMark/>
          </w:tcPr>
          <w:p w:rsidR="00BA5C64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</w:pPr>
            <w:r w:rsidRPr="005E3121"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 xml:space="preserve">Evidencias de evaluación: </w:t>
            </w:r>
          </w:p>
          <w:p w:rsidR="00BA5C64" w:rsidRDefault="00BA5C64" w:rsidP="00BA5C6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Diario de la educadora.</w:t>
            </w:r>
          </w:p>
          <w:p w:rsidR="00BA5C64" w:rsidRPr="00856EC3" w:rsidRDefault="00BA5C64" w:rsidP="00BA5C6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Fotografías.</w:t>
            </w:r>
          </w:p>
        </w:tc>
        <w:tc>
          <w:tcPr>
            <w:tcW w:w="1240" w:type="dxa"/>
            <w:vMerge/>
            <w:tcBorders>
              <w:top w:val="nil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A5C64" w:rsidRPr="005E3121" w:rsidTr="007E258E">
        <w:trPr>
          <w:trHeight w:val="288"/>
        </w:trPr>
        <w:tc>
          <w:tcPr>
            <w:tcW w:w="6200" w:type="dxa"/>
            <w:gridSpan w:val="2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200" w:type="dxa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A5C64" w:rsidRPr="005E3121" w:rsidTr="007E258E">
        <w:trPr>
          <w:trHeight w:val="288"/>
        </w:trPr>
        <w:tc>
          <w:tcPr>
            <w:tcW w:w="6200" w:type="dxa"/>
            <w:gridSpan w:val="2"/>
            <w:vMerge/>
            <w:tcBorders>
              <w:top w:val="single" w:sz="4" w:space="0" w:color="auto"/>
              <w:left w:val="single" w:sz="18" w:space="0" w:color="FF33CC"/>
              <w:bottom w:val="single" w:sz="18" w:space="0" w:color="FF33CC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200" w:type="dxa"/>
            <w:vMerge/>
            <w:tcBorders>
              <w:top w:val="single" w:sz="4" w:space="0" w:color="auto"/>
              <w:left w:val="single" w:sz="18" w:space="0" w:color="FF33CC"/>
              <w:bottom w:val="single" w:sz="18" w:space="0" w:color="FF33CC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18" w:space="0" w:color="FF33CC"/>
              <w:bottom w:val="single" w:sz="18" w:space="0" w:color="FF33CC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:rsidR="006B68C7" w:rsidRDefault="00BA5C64"/>
    <w:p w:rsidR="00BA5C64" w:rsidRDefault="00BA5C64"/>
    <w:p w:rsidR="00BA5C64" w:rsidRDefault="00BA5C64"/>
    <w:tbl>
      <w:tblPr>
        <w:tblpPr w:leftFromText="141" w:rightFromText="141" w:vertAnchor="text" w:horzAnchor="margin" w:tblpY="-208"/>
        <w:tblW w:w="13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3580"/>
        <w:gridCol w:w="5100"/>
        <w:gridCol w:w="1240"/>
      </w:tblGrid>
      <w:tr w:rsidR="00BA5C64" w:rsidRPr="005E3121" w:rsidTr="007E258E">
        <w:trPr>
          <w:trHeight w:val="612"/>
        </w:trPr>
        <w:tc>
          <w:tcPr>
            <w:tcW w:w="13640" w:type="dxa"/>
            <w:gridSpan w:val="4"/>
            <w:vMerge w:val="restart"/>
            <w:tcBorders>
              <w:top w:val="single" w:sz="18" w:space="0" w:color="FF33CC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shd w:val="clear" w:color="auto" w:fill="auto"/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lastRenderedPageBreak/>
              <w:t xml:space="preserve">Jardín de niños: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Ollin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Yoliztli</w:t>
            </w:r>
            <w:proofErr w:type="spellEnd"/>
            <w:r w:rsidRPr="005E3121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.</w:t>
            </w:r>
            <w:r w:rsidRPr="005E3121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br/>
              <w:t>Docente en formación: Valer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i</w:t>
            </w:r>
            <w:r w:rsidRPr="005E3121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a Adriana Reyes Ramírez.</w:t>
            </w:r>
            <w:r w:rsidRPr="005E3121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br/>
              <w:t>Grado: 2°</w:t>
            </w:r>
          </w:p>
        </w:tc>
      </w:tr>
      <w:tr w:rsidR="00BA5C64" w:rsidRPr="005E3121" w:rsidTr="007E258E">
        <w:trPr>
          <w:trHeight w:val="293"/>
        </w:trPr>
        <w:tc>
          <w:tcPr>
            <w:tcW w:w="13640" w:type="dxa"/>
            <w:gridSpan w:val="4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</w:tr>
      <w:tr w:rsidR="00BA5C64" w:rsidRPr="005E3121" w:rsidTr="007E258E">
        <w:trPr>
          <w:trHeight w:val="293"/>
        </w:trPr>
        <w:tc>
          <w:tcPr>
            <w:tcW w:w="3720" w:type="dxa"/>
            <w:vMerge w:val="restart"/>
            <w:tcBorders>
              <w:top w:val="single" w:sz="18" w:space="0" w:color="FF33CC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shd w:val="clear" w:color="auto" w:fill="auto"/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5E3121"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>Campo:</w:t>
            </w:r>
            <w:r w:rsidRPr="005E3121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 xml:space="preserve"> Desarrollo 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físico y salud.</w:t>
            </w:r>
          </w:p>
        </w:tc>
        <w:tc>
          <w:tcPr>
            <w:tcW w:w="9920" w:type="dxa"/>
            <w:gridSpan w:val="3"/>
            <w:vMerge w:val="restart"/>
            <w:tcBorders>
              <w:top w:val="single" w:sz="18" w:space="0" w:color="FF33CC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shd w:val="clear" w:color="auto" w:fill="auto"/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5E3121"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>Competencia: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 xml:space="preserve"> </w:t>
            </w:r>
            <w:r w:rsidRPr="005E3121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Mantiene el control de movimientos que implican, fuerza, velocidad y  Flexibilidad en juegos y actividades de educación física.”</w:t>
            </w:r>
          </w:p>
        </w:tc>
      </w:tr>
      <w:tr w:rsidR="00BA5C64" w:rsidRPr="005E3121" w:rsidTr="007E258E">
        <w:trPr>
          <w:trHeight w:val="293"/>
        </w:trPr>
        <w:tc>
          <w:tcPr>
            <w:tcW w:w="3720" w:type="dxa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9920" w:type="dxa"/>
            <w:gridSpan w:val="3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</w:tr>
      <w:tr w:rsidR="00BA5C64" w:rsidRPr="00FF6663" w:rsidTr="007E258E">
        <w:trPr>
          <w:trHeight w:val="293"/>
        </w:trPr>
        <w:tc>
          <w:tcPr>
            <w:tcW w:w="3720" w:type="dxa"/>
            <w:vMerge w:val="restart"/>
            <w:tcBorders>
              <w:top w:val="single" w:sz="18" w:space="0" w:color="FF33CC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shd w:val="clear" w:color="auto" w:fill="auto"/>
            <w:hideMark/>
          </w:tcPr>
          <w:p w:rsidR="00BA5C64" w:rsidRPr="00100D8F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 xml:space="preserve">Aspecto: 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Coordinación, fuerza y equilibrio.</w:t>
            </w:r>
          </w:p>
        </w:tc>
        <w:tc>
          <w:tcPr>
            <w:tcW w:w="8680" w:type="dxa"/>
            <w:gridSpan w:val="2"/>
            <w:vMerge w:val="restart"/>
            <w:tcBorders>
              <w:top w:val="single" w:sz="18" w:space="0" w:color="FF33CC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shd w:val="clear" w:color="auto" w:fill="auto"/>
            <w:vAlign w:val="center"/>
            <w:hideMark/>
          </w:tcPr>
          <w:p w:rsidR="00BA5C64" w:rsidRPr="00B44AC0" w:rsidRDefault="00BA5C64" w:rsidP="007E2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lang w:eastAsia="es-MX"/>
              </w:rPr>
              <w:t>Secuencia didáctica: A mover el cuerpo.</w:t>
            </w:r>
          </w:p>
        </w:tc>
        <w:tc>
          <w:tcPr>
            <w:tcW w:w="1240" w:type="dxa"/>
            <w:vMerge w:val="restart"/>
            <w:tcBorders>
              <w:top w:val="single" w:sz="18" w:space="0" w:color="FF33CC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shd w:val="clear" w:color="auto" w:fill="auto"/>
            <w:textDirection w:val="tbRl"/>
            <w:vAlign w:val="center"/>
            <w:hideMark/>
          </w:tcPr>
          <w:p w:rsidR="00BA5C64" w:rsidRPr="00FF6663" w:rsidRDefault="00BA5C64" w:rsidP="007E2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 xml:space="preserve">Duración: 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un día a la semana.</w:t>
            </w:r>
          </w:p>
        </w:tc>
      </w:tr>
      <w:tr w:rsidR="00BA5C64" w:rsidRPr="005E3121" w:rsidTr="007E258E">
        <w:trPr>
          <w:trHeight w:val="293"/>
        </w:trPr>
        <w:tc>
          <w:tcPr>
            <w:tcW w:w="3720" w:type="dxa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8680" w:type="dxa"/>
            <w:gridSpan w:val="2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A5C64" w:rsidRPr="005E3121" w:rsidTr="007E258E">
        <w:trPr>
          <w:trHeight w:val="293"/>
        </w:trPr>
        <w:tc>
          <w:tcPr>
            <w:tcW w:w="3720" w:type="dxa"/>
            <w:vMerge/>
            <w:tcBorders>
              <w:top w:val="single" w:sz="4" w:space="0" w:color="auto"/>
              <w:left w:val="single" w:sz="18" w:space="0" w:color="FF33CC"/>
              <w:bottom w:val="single" w:sz="18" w:space="0" w:color="FF33CC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8680" w:type="dxa"/>
            <w:gridSpan w:val="2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A5C64" w:rsidRPr="005E3121" w:rsidTr="007E258E">
        <w:trPr>
          <w:trHeight w:val="293"/>
        </w:trPr>
        <w:tc>
          <w:tcPr>
            <w:tcW w:w="3720" w:type="dxa"/>
            <w:vMerge w:val="restart"/>
            <w:tcBorders>
              <w:top w:val="single" w:sz="18" w:space="0" w:color="FF33CC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shd w:val="clear" w:color="auto" w:fill="auto"/>
            <w:hideMark/>
          </w:tcPr>
          <w:p w:rsidR="00BA5C64" w:rsidRPr="00222C5E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 xml:space="preserve">Propósito: 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El niño coordina movimientos con su cuerpo, corre, gatea, lanza objetos y camina sobre una línea, además  identifica sus capacidades corporales.</w:t>
            </w:r>
          </w:p>
          <w:p w:rsidR="00BA5C64" w:rsidRPr="00100D8F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8680" w:type="dxa"/>
            <w:gridSpan w:val="2"/>
            <w:vMerge w:val="restart"/>
            <w:tcBorders>
              <w:top w:val="single" w:sz="18" w:space="0" w:color="FF33CC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shd w:val="clear" w:color="auto" w:fill="auto"/>
            <w:noWrap/>
            <w:hideMark/>
          </w:tcPr>
          <w:p w:rsidR="00BA5C64" w:rsidRDefault="00BA5C64" w:rsidP="007E25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>Inicio.</w:t>
            </w:r>
          </w:p>
          <w:p w:rsidR="00BA5C64" w:rsidRPr="002534D6" w:rsidRDefault="00BA5C64" w:rsidP="00BA5C6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Se realizara un calentamiento, de todas las partes del cuerpo haciendo movimientos al ritmo de una canción.</w:t>
            </w:r>
          </w:p>
          <w:p w:rsidR="00BA5C64" w:rsidRDefault="00BA5C64" w:rsidP="007E25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>Desarrollo.</w:t>
            </w:r>
          </w:p>
          <w:p w:rsidR="00BA5C64" w:rsidRPr="002534D6" w:rsidRDefault="00BA5C64" w:rsidP="00BA5C6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Se realizaran las siguientes actividades como desarrollo de la secuencia.</w:t>
            </w:r>
          </w:p>
          <w:p w:rsidR="00BA5C64" w:rsidRPr="00C020E1" w:rsidRDefault="00BA5C64" w:rsidP="00BA5C64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C020E1"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>Por donde estamos caminando.</w:t>
            </w:r>
          </w:p>
          <w:p w:rsidR="00BA5C64" w:rsidRDefault="00BA5C64" w:rsidP="00BA5C6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Trazare y haré caminos con los listones y  con los gises.</w:t>
            </w:r>
          </w:p>
          <w:p w:rsidR="00BA5C64" w:rsidRDefault="00BA5C64" w:rsidP="00BA5C6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Posterior mente los niños se situaran en un camino.</w:t>
            </w:r>
          </w:p>
          <w:p w:rsidR="00BA5C64" w:rsidRDefault="00BA5C64" w:rsidP="00BA5C6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Se tomara como actividad el desplazamiento pisando las líneas.</w:t>
            </w:r>
          </w:p>
          <w:p w:rsidR="00BA5C64" w:rsidRDefault="00BA5C64" w:rsidP="00BA5C6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Los niños tendrán que caminar sobre la línea de cada camino.</w:t>
            </w:r>
          </w:p>
          <w:p w:rsidR="00BA5C64" w:rsidRDefault="00BA5C64" w:rsidP="00BA5C6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También se implementaran actividades sobre cuál es el camino más corto y cuál es el más largo.</w:t>
            </w:r>
          </w:p>
          <w:p w:rsidR="00BA5C64" w:rsidRDefault="00BA5C64" w:rsidP="007E258E">
            <w:pPr>
              <w:pStyle w:val="Prrafodelista"/>
              <w:spacing w:after="0" w:line="240" w:lineRule="auto"/>
              <w:ind w:left="860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  <w:p w:rsidR="00BA5C64" w:rsidRPr="00C020E1" w:rsidRDefault="00BA5C64" w:rsidP="00BA5C64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C020E1"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>¿Qué podemos hacer con nuestro cuerpo?</w:t>
            </w:r>
          </w:p>
          <w:p w:rsidR="00BA5C64" w:rsidRDefault="00BA5C64" w:rsidP="00BA5C6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Voy a sacar a los niños al patio para que ahí se realicen las actividades.</w:t>
            </w:r>
          </w:p>
          <w:p w:rsidR="00BA5C64" w:rsidRDefault="00BA5C64" w:rsidP="00BA5C6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Primeramente se realizaran cuestionamientos a los alumnos de</w:t>
            </w:r>
          </w:p>
          <w:p w:rsidR="00BA5C64" w:rsidRDefault="00BA5C64" w:rsidP="007E258E">
            <w:pPr>
              <w:pStyle w:val="Prrafodelista"/>
              <w:spacing w:after="0" w:line="240" w:lineRule="auto"/>
              <w:ind w:left="780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¿Que sabe hacer con su cuerpo?</w:t>
            </w:r>
          </w:p>
          <w:p w:rsidR="00BA5C64" w:rsidRDefault="00BA5C64" w:rsidP="007E258E">
            <w:pPr>
              <w:pStyle w:val="Prrafodelista"/>
              <w:spacing w:after="0" w:line="240" w:lineRule="auto"/>
              <w:ind w:left="780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¿Qué podemos hacer con nuestro cuerpo?</w:t>
            </w:r>
          </w:p>
          <w:p w:rsidR="00BA5C64" w:rsidRDefault="00BA5C64" w:rsidP="007E258E">
            <w:pPr>
              <w:pStyle w:val="Prrafodelista"/>
              <w:spacing w:after="0" w:line="240" w:lineRule="auto"/>
              <w:ind w:left="780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¿Qué movimientos podemos hacer con nuestro cuerpo?</w:t>
            </w:r>
          </w:p>
          <w:p w:rsidR="00BA5C64" w:rsidRDefault="00BA5C64" w:rsidP="007E258E">
            <w:pPr>
              <w:pStyle w:val="Prrafodelista"/>
              <w:spacing w:after="0" w:line="240" w:lineRule="auto"/>
              <w:ind w:left="780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¿Qué hemos aprendida a hacer con nuestro cuerpo?</w:t>
            </w:r>
          </w:p>
          <w:p w:rsidR="00BA5C64" w:rsidRDefault="00BA5C64" w:rsidP="00BA5C6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Después de los cuestionamientos voy a empezar a darles consignas para que los niños vayan realizando diferentes movimientos con su cuerpo y para que identifiquen  lo que son capaces de hacer.</w:t>
            </w:r>
          </w:p>
          <w:p w:rsidR="00BA5C64" w:rsidRPr="00307788" w:rsidRDefault="00BA5C64" w:rsidP="007E25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lang w:eastAsia="es-MX"/>
              </w:rPr>
            </w:pPr>
          </w:p>
          <w:p w:rsidR="00BA5C64" w:rsidRPr="00C020E1" w:rsidRDefault="00BA5C64" w:rsidP="00BA5C64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</w:pPr>
            <w:r w:rsidRPr="00C020E1"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lastRenderedPageBreak/>
              <w:t>Cuento motor “Hoy vamos a cazar un león.</w:t>
            </w:r>
          </w:p>
          <w:p w:rsidR="00BA5C64" w:rsidRDefault="00BA5C64" w:rsidP="00BA5C6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La docente va a ir dirigiendo las actividades que los niños van a realizar.</w:t>
            </w:r>
          </w:p>
          <w:p w:rsidR="00BA5C64" w:rsidRPr="00C020E1" w:rsidRDefault="00BA5C64" w:rsidP="00BA5C64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</w:pPr>
            <w:r w:rsidRPr="00C020E1"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>Juego de persecución “El lobo”.</w:t>
            </w:r>
          </w:p>
          <w:p w:rsidR="00BA5C64" w:rsidRPr="00307788" w:rsidRDefault="00BA5C64" w:rsidP="00BA5C6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Se utilizara el juego para desarrollar diversas capacidades corporales en los niños.</w:t>
            </w:r>
          </w:p>
          <w:p w:rsidR="00BA5C64" w:rsidRDefault="00BA5C64" w:rsidP="007E25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</w:pPr>
            <w:r w:rsidRPr="002534D6"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>Final.</w:t>
            </w:r>
          </w:p>
          <w:p w:rsidR="00BA5C64" w:rsidRPr="002534D6" w:rsidRDefault="00BA5C64" w:rsidP="00BA5C6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Para finalizar  haremos movimientos de relajación con otra canción y se realizara la técnica del globo o de la flor.</w:t>
            </w:r>
          </w:p>
        </w:tc>
        <w:tc>
          <w:tcPr>
            <w:tcW w:w="1240" w:type="dxa"/>
            <w:vMerge/>
            <w:tcBorders>
              <w:top w:val="nil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A5C64" w:rsidRPr="005E3121" w:rsidTr="007E258E">
        <w:trPr>
          <w:trHeight w:val="293"/>
        </w:trPr>
        <w:tc>
          <w:tcPr>
            <w:tcW w:w="3720" w:type="dxa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8680" w:type="dxa"/>
            <w:gridSpan w:val="2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A5C64" w:rsidRPr="005E3121" w:rsidTr="007E258E">
        <w:trPr>
          <w:trHeight w:val="293"/>
        </w:trPr>
        <w:tc>
          <w:tcPr>
            <w:tcW w:w="3720" w:type="dxa"/>
            <w:vMerge/>
            <w:tcBorders>
              <w:top w:val="single" w:sz="4" w:space="0" w:color="auto"/>
              <w:left w:val="single" w:sz="18" w:space="0" w:color="FF33CC"/>
              <w:bottom w:val="single" w:sz="18" w:space="0" w:color="FF33CC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8680" w:type="dxa"/>
            <w:gridSpan w:val="2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A5C64" w:rsidRPr="005E3121" w:rsidTr="007E258E">
        <w:trPr>
          <w:trHeight w:val="293"/>
        </w:trPr>
        <w:tc>
          <w:tcPr>
            <w:tcW w:w="3720" w:type="dxa"/>
            <w:vMerge w:val="restart"/>
            <w:tcBorders>
              <w:top w:val="single" w:sz="18" w:space="0" w:color="FF33CC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shd w:val="clear" w:color="auto" w:fill="auto"/>
            <w:noWrap/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</w:pPr>
            <w:r w:rsidRPr="005E3121"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>Aprendizaje esperado: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 xml:space="preserve"> Coordina movimientos, que implican velocidad, fuerza y equilibrio, alternar desplazamientos  utilizando manos.</w:t>
            </w:r>
          </w:p>
        </w:tc>
        <w:tc>
          <w:tcPr>
            <w:tcW w:w="8680" w:type="dxa"/>
            <w:gridSpan w:val="2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A5C64" w:rsidRPr="005E3121" w:rsidTr="007E258E">
        <w:trPr>
          <w:trHeight w:val="293"/>
        </w:trPr>
        <w:tc>
          <w:tcPr>
            <w:tcW w:w="3720" w:type="dxa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8680" w:type="dxa"/>
            <w:gridSpan w:val="2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A5C64" w:rsidRPr="005E3121" w:rsidTr="007E258E">
        <w:trPr>
          <w:trHeight w:val="293"/>
        </w:trPr>
        <w:tc>
          <w:tcPr>
            <w:tcW w:w="3720" w:type="dxa"/>
            <w:vMerge/>
            <w:tcBorders>
              <w:top w:val="single" w:sz="4" w:space="0" w:color="auto"/>
              <w:left w:val="single" w:sz="18" w:space="0" w:color="FF33CC"/>
              <w:bottom w:val="single" w:sz="18" w:space="0" w:color="FF33CC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8680" w:type="dxa"/>
            <w:gridSpan w:val="2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A5C64" w:rsidRPr="005E3121" w:rsidTr="007E258E">
        <w:trPr>
          <w:trHeight w:val="293"/>
        </w:trPr>
        <w:tc>
          <w:tcPr>
            <w:tcW w:w="3720" w:type="dxa"/>
            <w:vMerge w:val="restart"/>
            <w:tcBorders>
              <w:top w:val="single" w:sz="18" w:space="0" w:color="FF33CC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shd w:val="clear" w:color="auto" w:fill="auto"/>
            <w:hideMark/>
          </w:tcPr>
          <w:p w:rsidR="00BA5C64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</w:pPr>
            <w:r w:rsidRPr="005E3121"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>Recursos: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 xml:space="preserve"> </w:t>
            </w:r>
          </w:p>
          <w:p w:rsidR="00BA5C64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Estambre o gises.</w:t>
            </w:r>
          </w:p>
          <w:p w:rsidR="00BA5C64" w:rsidRPr="00100D8F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Canciones.</w:t>
            </w:r>
          </w:p>
        </w:tc>
        <w:tc>
          <w:tcPr>
            <w:tcW w:w="8680" w:type="dxa"/>
            <w:gridSpan w:val="2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A5C64" w:rsidRPr="005E3121" w:rsidTr="007E258E">
        <w:trPr>
          <w:trHeight w:val="293"/>
        </w:trPr>
        <w:tc>
          <w:tcPr>
            <w:tcW w:w="3720" w:type="dxa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8680" w:type="dxa"/>
            <w:gridSpan w:val="2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A5C64" w:rsidRPr="005E3121" w:rsidTr="007E258E">
        <w:trPr>
          <w:trHeight w:val="293"/>
        </w:trPr>
        <w:tc>
          <w:tcPr>
            <w:tcW w:w="3720" w:type="dxa"/>
            <w:vMerge/>
            <w:tcBorders>
              <w:top w:val="single" w:sz="4" w:space="0" w:color="auto"/>
              <w:left w:val="single" w:sz="18" w:space="0" w:color="FF33CC"/>
              <w:bottom w:val="single" w:sz="18" w:space="0" w:color="FF33CC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8680" w:type="dxa"/>
            <w:gridSpan w:val="2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A5C64" w:rsidRPr="005E3121" w:rsidTr="007E258E">
        <w:trPr>
          <w:trHeight w:val="293"/>
        </w:trPr>
        <w:tc>
          <w:tcPr>
            <w:tcW w:w="7300" w:type="dxa"/>
            <w:gridSpan w:val="2"/>
            <w:vMerge w:val="restart"/>
            <w:tcBorders>
              <w:top w:val="single" w:sz="18" w:space="0" w:color="FF33CC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shd w:val="clear" w:color="auto" w:fill="auto"/>
            <w:hideMark/>
          </w:tcPr>
          <w:p w:rsidR="00BA5C64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</w:pPr>
            <w:r w:rsidRPr="005E3121"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lastRenderedPageBreak/>
              <w:t xml:space="preserve">indicadores de </w:t>
            </w:r>
            <w:r w:rsidRPr="00A74B69"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>evaluación</w:t>
            </w:r>
            <w:r w:rsidRPr="005E3121"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>:</w:t>
            </w:r>
          </w:p>
          <w:p w:rsidR="00BA5C64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>Procedimentales.</w:t>
            </w:r>
          </w:p>
          <w:p w:rsidR="00BA5C64" w:rsidRPr="00123350" w:rsidRDefault="00BA5C64" w:rsidP="00BA5C6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</w:pPr>
            <w:r w:rsidRPr="00856EC3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El niño coordina los movimientos de su cuerpo.</w:t>
            </w:r>
          </w:p>
          <w:p w:rsidR="00BA5C64" w:rsidRPr="002A4CDE" w:rsidRDefault="00BA5C64" w:rsidP="00BA5C6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Mantiene el equilibrio.</w:t>
            </w:r>
          </w:p>
          <w:p w:rsidR="00BA5C64" w:rsidRPr="00123350" w:rsidRDefault="00BA5C64" w:rsidP="00BA5C6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Gatea, camina, corre, salta, lanza objetos.</w:t>
            </w:r>
          </w:p>
          <w:p w:rsidR="00BA5C64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>Actitudinales.</w:t>
            </w:r>
          </w:p>
          <w:p w:rsidR="00BA5C64" w:rsidRPr="002A4CDE" w:rsidRDefault="00BA5C64" w:rsidP="00BA5C6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Participa activamente en las actividades.</w:t>
            </w:r>
          </w:p>
          <w:p w:rsidR="00BA5C64" w:rsidRPr="002A4CDE" w:rsidRDefault="00BA5C64" w:rsidP="00BA5C6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Está atento realizando las consignas que da la docente.</w:t>
            </w:r>
          </w:p>
        </w:tc>
        <w:tc>
          <w:tcPr>
            <w:tcW w:w="5100" w:type="dxa"/>
            <w:vMerge w:val="restart"/>
            <w:tcBorders>
              <w:top w:val="single" w:sz="18" w:space="0" w:color="FF33CC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shd w:val="clear" w:color="auto" w:fill="auto"/>
            <w:noWrap/>
            <w:hideMark/>
          </w:tcPr>
          <w:p w:rsidR="00BA5C64" w:rsidRDefault="00BA5C64" w:rsidP="007E25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</w:pPr>
            <w:r w:rsidRPr="005E3121"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 xml:space="preserve">Evidencias de evaluación: </w:t>
            </w:r>
          </w:p>
          <w:p w:rsidR="00BA5C64" w:rsidRDefault="00BA5C64" w:rsidP="00BA5C6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Diario de la educadora.</w:t>
            </w:r>
          </w:p>
          <w:p w:rsidR="00BA5C64" w:rsidRDefault="00BA5C64" w:rsidP="00BA5C6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Fotografías.</w:t>
            </w:r>
          </w:p>
          <w:p w:rsidR="00BA5C64" w:rsidRPr="00856EC3" w:rsidRDefault="00BA5C64" w:rsidP="00BA5C6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Lista de cotejo.</w:t>
            </w:r>
          </w:p>
        </w:tc>
        <w:tc>
          <w:tcPr>
            <w:tcW w:w="1240" w:type="dxa"/>
            <w:vMerge/>
            <w:tcBorders>
              <w:top w:val="nil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A5C64" w:rsidRPr="005E3121" w:rsidTr="007E258E">
        <w:trPr>
          <w:trHeight w:val="288"/>
        </w:trPr>
        <w:tc>
          <w:tcPr>
            <w:tcW w:w="7300" w:type="dxa"/>
            <w:gridSpan w:val="2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100" w:type="dxa"/>
            <w:vMerge/>
            <w:tcBorders>
              <w:top w:val="single" w:sz="4" w:space="0" w:color="auto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18" w:space="0" w:color="FF33CC"/>
              <w:bottom w:val="single" w:sz="4" w:space="0" w:color="auto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A5C64" w:rsidRPr="005E3121" w:rsidTr="007E258E">
        <w:trPr>
          <w:trHeight w:val="288"/>
        </w:trPr>
        <w:tc>
          <w:tcPr>
            <w:tcW w:w="7300" w:type="dxa"/>
            <w:gridSpan w:val="2"/>
            <w:vMerge/>
            <w:tcBorders>
              <w:top w:val="single" w:sz="4" w:space="0" w:color="auto"/>
              <w:left w:val="single" w:sz="18" w:space="0" w:color="FF33CC"/>
              <w:bottom w:val="single" w:sz="18" w:space="0" w:color="FF33CC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100" w:type="dxa"/>
            <w:vMerge/>
            <w:tcBorders>
              <w:top w:val="single" w:sz="4" w:space="0" w:color="auto"/>
              <w:left w:val="single" w:sz="18" w:space="0" w:color="FF33CC"/>
              <w:bottom w:val="single" w:sz="18" w:space="0" w:color="FF33CC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18" w:space="0" w:color="FF33CC"/>
              <w:bottom w:val="single" w:sz="18" w:space="0" w:color="FF33CC"/>
              <w:right w:val="single" w:sz="18" w:space="0" w:color="FF33CC"/>
            </w:tcBorders>
            <w:hideMark/>
          </w:tcPr>
          <w:p w:rsidR="00BA5C64" w:rsidRPr="005E3121" w:rsidRDefault="00BA5C64" w:rsidP="007E25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:rsidR="00BA5C64" w:rsidRDefault="00BA5C64">
      <w:bookmarkStart w:id="0" w:name="_GoBack"/>
      <w:bookmarkEnd w:id="0"/>
    </w:p>
    <w:sectPr w:rsidR="00BA5C64" w:rsidSect="00BA5C64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4E36"/>
    <w:multiLevelType w:val="hybridMultilevel"/>
    <w:tmpl w:val="4CFCF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F28A5"/>
    <w:multiLevelType w:val="hybridMultilevel"/>
    <w:tmpl w:val="E1FE5826"/>
    <w:lvl w:ilvl="0" w:tplc="080A000F">
      <w:start w:val="1"/>
      <w:numFmt w:val="decimal"/>
      <w:lvlText w:val="%1."/>
      <w:lvlJc w:val="left"/>
      <w:pPr>
        <w:ind w:left="784" w:hanging="360"/>
      </w:pPr>
    </w:lvl>
    <w:lvl w:ilvl="1" w:tplc="080A0019" w:tentative="1">
      <w:start w:val="1"/>
      <w:numFmt w:val="lowerLetter"/>
      <w:lvlText w:val="%2."/>
      <w:lvlJc w:val="left"/>
      <w:pPr>
        <w:ind w:left="1504" w:hanging="360"/>
      </w:pPr>
    </w:lvl>
    <w:lvl w:ilvl="2" w:tplc="080A001B" w:tentative="1">
      <w:start w:val="1"/>
      <w:numFmt w:val="lowerRoman"/>
      <w:lvlText w:val="%3."/>
      <w:lvlJc w:val="right"/>
      <w:pPr>
        <w:ind w:left="2224" w:hanging="180"/>
      </w:pPr>
    </w:lvl>
    <w:lvl w:ilvl="3" w:tplc="080A000F" w:tentative="1">
      <w:start w:val="1"/>
      <w:numFmt w:val="decimal"/>
      <w:lvlText w:val="%4."/>
      <w:lvlJc w:val="left"/>
      <w:pPr>
        <w:ind w:left="2944" w:hanging="360"/>
      </w:pPr>
    </w:lvl>
    <w:lvl w:ilvl="4" w:tplc="080A0019" w:tentative="1">
      <w:start w:val="1"/>
      <w:numFmt w:val="lowerLetter"/>
      <w:lvlText w:val="%5."/>
      <w:lvlJc w:val="left"/>
      <w:pPr>
        <w:ind w:left="3664" w:hanging="360"/>
      </w:pPr>
    </w:lvl>
    <w:lvl w:ilvl="5" w:tplc="080A001B" w:tentative="1">
      <w:start w:val="1"/>
      <w:numFmt w:val="lowerRoman"/>
      <w:lvlText w:val="%6."/>
      <w:lvlJc w:val="right"/>
      <w:pPr>
        <w:ind w:left="4384" w:hanging="180"/>
      </w:pPr>
    </w:lvl>
    <w:lvl w:ilvl="6" w:tplc="080A000F" w:tentative="1">
      <w:start w:val="1"/>
      <w:numFmt w:val="decimal"/>
      <w:lvlText w:val="%7."/>
      <w:lvlJc w:val="left"/>
      <w:pPr>
        <w:ind w:left="5104" w:hanging="360"/>
      </w:pPr>
    </w:lvl>
    <w:lvl w:ilvl="7" w:tplc="080A0019" w:tentative="1">
      <w:start w:val="1"/>
      <w:numFmt w:val="lowerLetter"/>
      <w:lvlText w:val="%8."/>
      <w:lvlJc w:val="left"/>
      <w:pPr>
        <w:ind w:left="5824" w:hanging="360"/>
      </w:pPr>
    </w:lvl>
    <w:lvl w:ilvl="8" w:tplc="08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>
    <w:nsid w:val="454825BB"/>
    <w:multiLevelType w:val="hybridMultilevel"/>
    <w:tmpl w:val="8B12B0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7641D"/>
    <w:multiLevelType w:val="hybridMultilevel"/>
    <w:tmpl w:val="F2844F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A2D25"/>
    <w:multiLevelType w:val="hybridMultilevel"/>
    <w:tmpl w:val="1ACA0990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>
    <w:nsid w:val="641718DE"/>
    <w:multiLevelType w:val="hybridMultilevel"/>
    <w:tmpl w:val="D7847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900E0"/>
    <w:multiLevelType w:val="hybridMultilevel"/>
    <w:tmpl w:val="0974F0A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9882AB8"/>
    <w:multiLevelType w:val="hybridMultilevel"/>
    <w:tmpl w:val="1188EB2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64"/>
    <w:rsid w:val="003F05B7"/>
    <w:rsid w:val="0061335C"/>
    <w:rsid w:val="00BA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C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C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ENT_HDT2-22</dc:creator>
  <cp:lastModifiedBy>ENT_HDT2-22</cp:lastModifiedBy>
  <cp:revision>1</cp:revision>
  <dcterms:created xsi:type="dcterms:W3CDTF">2015-05-13T17:19:00Z</dcterms:created>
  <dcterms:modified xsi:type="dcterms:W3CDTF">2015-05-13T17:22:00Z</dcterms:modified>
</cp:coreProperties>
</file>