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6A021" w14:textId="4C57B072" w:rsidR="00671619" w:rsidRPr="007E3BAF" w:rsidRDefault="000524FC" w:rsidP="00357DC5">
      <w:pPr>
        <w:pStyle w:val="Title"/>
        <w:jc w:val="center"/>
        <w:rPr>
          <w:sz w:val="60"/>
        </w:rPr>
      </w:pPr>
      <w:r>
        <w:t>Taupo NZDA Spring Hunt</w:t>
      </w:r>
      <w:r w:rsidR="007E3BAF">
        <w:t xml:space="preserve"> `Chopper Trip‘ Urewera’s</w:t>
      </w:r>
      <w:r w:rsidR="004455C4">
        <w:t xml:space="preserve">  19</w:t>
      </w:r>
      <w:r w:rsidR="004455C4" w:rsidRPr="004455C4">
        <w:rPr>
          <w:vertAlign w:val="superscript"/>
        </w:rPr>
        <w:t>th</w:t>
      </w:r>
      <w:r w:rsidR="004455C4">
        <w:t>-23</w:t>
      </w:r>
      <w:r w:rsidR="004455C4" w:rsidRPr="004455C4">
        <w:rPr>
          <w:vertAlign w:val="superscript"/>
        </w:rPr>
        <w:t>rd</w:t>
      </w:r>
      <w:r w:rsidR="004455C4">
        <w:t xml:space="preserve"> Oct</w:t>
      </w:r>
    </w:p>
    <w:p w14:paraId="2DAA776D" w14:textId="77777777" w:rsidR="00671619" w:rsidRPr="00671619" w:rsidRDefault="00671619" w:rsidP="00357DC5">
      <w:pPr>
        <w:jc w:val="center"/>
      </w:pPr>
    </w:p>
    <w:p w14:paraId="76B61D1F" w14:textId="5E6E014D" w:rsidR="00671619" w:rsidRDefault="00671619" w:rsidP="00671619">
      <w:pPr>
        <w:rPr>
          <w:b/>
        </w:rPr>
      </w:pPr>
      <w:r>
        <w:t xml:space="preserve">Flying with </w:t>
      </w:r>
      <w:r w:rsidRPr="00671619">
        <w:rPr>
          <w:b/>
        </w:rPr>
        <w:t xml:space="preserve">Heli Resources </w:t>
      </w:r>
      <w:proofErr w:type="spellStart"/>
      <w:r w:rsidRPr="00671619">
        <w:rPr>
          <w:b/>
        </w:rPr>
        <w:t>Murapara</w:t>
      </w:r>
      <w:proofErr w:type="spellEnd"/>
    </w:p>
    <w:p w14:paraId="3D34CF20" w14:textId="421933A0" w:rsidR="00735B2B" w:rsidRDefault="00735B2B" w:rsidP="00671619">
      <w:r>
        <w:t>Parties of three</w:t>
      </w:r>
      <w:bookmarkStart w:id="0" w:name="_GoBack"/>
      <w:bookmarkEnd w:id="0"/>
    </w:p>
    <w:p w14:paraId="6B0271B0" w14:textId="1CA7CC08" w:rsidR="00671619" w:rsidRPr="004455C4" w:rsidRDefault="00671619" w:rsidP="008418A6">
      <w:r>
        <w:t>Heli pad @ Golf Rd approx. 1 mile out of Murapara heading to Waikaremoana</w:t>
      </w:r>
    </w:p>
    <w:p w14:paraId="6142C1ED" w14:textId="7C261A71" w:rsidR="000A392B" w:rsidRDefault="000A392B" w:rsidP="000A392B">
      <w:r w:rsidRPr="00B34770">
        <w:rPr>
          <w:b/>
        </w:rPr>
        <w:t>No Dogs</w:t>
      </w:r>
      <w:r>
        <w:t xml:space="preserve"> allowed in park unless </w:t>
      </w:r>
      <w:r w:rsidR="00B34770">
        <w:t xml:space="preserve">they </w:t>
      </w:r>
      <w:r>
        <w:t>have Kiwi Aversion training and also be identifiable by tattoo</w:t>
      </w:r>
    </w:p>
    <w:p w14:paraId="2322AE40" w14:textId="08CDC471" w:rsidR="00172A56" w:rsidRDefault="00172A56" w:rsidP="000A392B">
      <w:r>
        <w:t xml:space="preserve">Safe </w:t>
      </w:r>
      <w:r w:rsidR="00510AEA">
        <w:t xml:space="preserve">vehicle </w:t>
      </w:r>
      <w:r>
        <w:t>parking at Heli pad</w:t>
      </w:r>
    </w:p>
    <w:p w14:paraId="1263FA0B" w14:textId="6DB648EE" w:rsidR="00172A56" w:rsidRDefault="00172A56" w:rsidP="000A392B">
      <w:r>
        <w:t>Shuttle available to transport hunters to fly in/drop off point</w:t>
      </w:r>
      <w:r w:rsidR="00E15C89">
        <w:t xml:space="preserve"> at end of road</w:t>
      </w:r>
    </w:p>
    <w:p w14:paraId="52FA8DFE" w14:textId="73C3A1D2" w:rsidR="008418A6" w:rsidRDefault="008418A6" w:rsidP="000A392B">
      <w:r>
        <w:t xml:space="preserve">420kg </w:t>
      </w:r>
      <w:r w:rsidR="00E15C89">
        <w:t xml:space="preserve">max </w:t>
      </w:r>
      <w:r>
        <w:t>per chopper trip</w:t>
      </w:r>
      <w:r w:rsidR="00E15C89">
        <w:t xml:space="preserve"> (Bell Ranger)</w:t>
      </w:r>
    </w:p>
    <w:p w14:paraId="500D14BF" w14:textId="2FD01637" w:rsidR="004455C4" w:rsidRDefault="006D3504" w:rsidP="004455C4">
      <w:pPr>
        <w:spacing w:after="0" w:line="480" w:lineRule="auto"/>
      </w:pPr>
      <w:r>
        <w:t xml:space="preserve">Pay Cash or eftpos @Heli </w:t>
      </w:r>
      <w:r w:rsidR="004455C4">
        <w:t>Resources</w:t>
      </w:r>
      <w:r>
        <w:t xml:space="preserve"> on Day of flight. </w:t>
      </w:r>
      <w:r w:rsidR="00982EA0">
        <w:t>DOC Landing Fee included in prices</w:t>
      </w:r>
    </w:p>
    <w:p w14:paraId="3282D04B" w14:textId="77777777" w:rsidR="004455C4" w:rsidRDefault="004455C4" w:rsidP="004455C4">
      <w:pPr>
        <w:spacing w:after="0" w:line="480" w:lineRule="auto"/>
      </w:pPr>
      <w:r>
        <w:t>Non NZDA Members $30 extra pp</w:t>
      </w:r>
    </w:p>
    <w:p w14:paraId="29390B85" w14:textId="77777777" w:rsidR="00735B2B" w:rsidRDefault="006D3504" w:rsidP="004455C4">
      <w:pPr>
        <w:spacing w:after="0" w:line="480" w:lineRule="auto"/>
      </w:pPr>
      <w:r>
        <w:t xml:space="preserve">Safety Brief at Heli Pad prior departure: All groups to Have at least 1 </w:t>
      </w:r>
      <w:proofErr w:type="spellStart"/>
      <w:r>
        <w:t>Epirb</w:t>
      </w:r>
      <w:proofErr w:type="spellEnd"/>
      <w:r w:rsidR="00160875">
        <w:t xml:space="preserve"> or other communication</w:t>
      </w:r>
      <w:r>
        <w:t xml:space="preserve">, 2 available for Hire from Taupo </w:t>
      </w:r>
      <w:r w:rsidR="004455C4">
        <w:t>NZDA.</w:t>
      </w:r>
    </w:p>
    <w:p w14:paraId="0CF60596" w14:textId="6FD0682A" w:rsidR="00697DB3" w:rsidRPr="004455C4" w:rsidRDefault="004455C4" w:rsidP="004455C4">
      <w:pPr>
        <w:spacing w:after="0" w:line="480" w:lineRule="auto"/>
      </w:pPr>
      <w:r>
        <w:t xml:space="preserve"> </w:t>
      </w:r>
      <w:r w:rsidRPr="004455C4">
        <w:rPr>
          <w:b/>
        </w:rPr>
        <w:t>Obtain</w:t>
      </w:r>
      <w:r w:rsidR="00B80801" w:rsidRPr="00B80801">
        <w:rPr>
          <w:b/>
        </w:rPr>
        <w:t xml:space="preserve"> Permit</w:t>
      </w:r>
      <w:r w:rsidR="00B80801">
        <w:rPr>
          <w:b/>
        </w:rPr>
        <w:t>s’</w:t>
      </w:r>
      <w:r w:rsidR="00B80801" w:rsidRPr="00B80801">
        <w:rPr>
          <w:b/>
        </w:rPr>
        <w:t xml:space="preserve"> online prior to trip</w:t>
      </w:r>
      <w:r w:rsidR="006D3504">
        <w:rPr>
          <w:b/>
        </w:rPr>
        <w:t xml:space="preserve"> through Te Urewera Hunting {www.ngaituhoe.iwi.nz}</w:t>
      </w:r>
    </w:p>
    <w:p w14:paraId="07828435" w14:textId="590059A9" w:rsidR="007E3BAF" w:rsidRPr="007E3BAF" w:rsidRDefault="007E3BAF" w:rsidP="007E3BAF">
      <w:pPr>
        <w:pStyle w:val="Heading3"/>
        <w:rPr>
          <w:color w:val="auto"/>
          <w:sz w:val="52"/>
          <w:szCs w:val="52"/>
        </w:rPr>
      </w:pPr>
      <w:r w:rsidRPr="007E3BAF">
        <w:rPr>
          <w:color w:val="auto"/>
          <w:sz w:val="52"/>
          <w:szCs w:val="52"/>
        </w:rPr>
        <w:t>Hunting Blocks</w:t>
      </w:r>
    </w:p>
    <w:p w14:paraId="49FD9B6B" w14:textId="78CB5429" w:rsidR="000A392B" w:rsidRPr="00B34770" w:rsidRDefault="001B148B" w:rsidP="001B148B">
      <w:pPr>
        <w:pStyle w:val="Heading2"/>
        <w:rPr>
          <w:b/>
        </w:rPr>
      </w:pPr>
      <w:r w:rsidRPr="00B34770">
        <w:rPr>
          <w:b/>
        </w:rPr>
        <w:t>Northern Blocks $</w:t>
      </w:r>
      <w:r w:rsidR="000A392B" w:rsidRPr="00B34770">
        <w:rPr>
          <w:b/>
        </w:rPr>
        <w:t>250 pp trips</w:t>
      </w:r>
      <w:r w:rsidRPr="00B34770">
        <w:rPr>
          <w:b/>
        </w:rPr>
        <w:t xml:space="preserve">  </w:t>
      </w:r>
    </w:p>
    <w:p w14:paraId="57952D16" w14:textId="79689DEF" w:rsidR="000A392B" w:rsidRDefault="000A392B" w:rsidP="000A392B">
      <w:r>
        <w:t>Right branch Manuohou hut (38 25 42.08, 176 55 06.59) Red deer, Rusa deer, pigs</w:t>
      </w:r>
    </w:p>
    <w:p w14:paraId="13CA4E14" w14:textId="691BFB7B" w:rsidR="000A392B" w:rsidRDefault="000A392B" w:rsidP="000A392B">
      <w:r>
        <w:t>Ngaherimai hut (38 29 32.21, 176 58 39.53) Red deer, Rusa deer, pigs</w:t>
      </w:r>
    </w:p>
    <w:p w14:paraId="7251CA63" w14:textId="718B9FC2" w:rsidR="000A392B" w:rsidRDefault="000A392B" w:rsidP="000A392B">
      <w:r>
        <w:t>Hanamihihi camp site (38 27 39.54, 176 57 36.72) Red deer Rusa deer, pigs</w:t>
      </w:r>
    </w:p>
    <w:p w14:paraId="147CBBE8" w14:textId="365B327C" w:rsidR="000A392B" w:rsidRDefault="000A392B" w:rsidP="000A392B">
      <w:r>
        <w:t xml:space="preserve">Duckville hut (38 21 </w:t>
      </w:r>
      <w:r w:rsidR="001B148B">
        <w:t>45.71, 176 52 43.99) Red deer, Rusa deer, pigs</w:t>
      </w:r>
    </w:p>
    <w:p w14:paraId="77604C65" w14:textId="77777777" w:rsidR="001B148B" w:rsidRDefault="001B148B" w:rsidP="000A392B">
      <w:r>
        <w:t>Takarua hut (38 28 49.45, 177 00 25.03) Red deer, pigs</w:t>
      </w:r>
    </w:p>
    <w:p w14:paraId="778B895C" w14:textId="5D905E55" w:rsidR="001B148B" w:rsidRDefault="001B148B" w:rsidP="000A392B">
      <w:r>
        <w:t>Casino hut (38 18 50.7, 176 54 31.72) Red deer, pigs</w:t>
      </w:r>
    </w:p>
    <w:p w14:paraId="63AC8DB8" w14:textId="4881DFED" w:rsidR="001B148B" w:rsidRPr="00B34770" w:rsidRDefault="001B148B" w:rsidP="001B148B">
      <w:pPr>
        <w:pStyle w:val="Heading2"/>
        <w:rPr>
          <w:b/>
        </w:rPr>
      </w:pPr>
      <w:r w:rsidRPr="00B34770">
        <w:rPr>
          <w:b/>
        </w:rPr>
        <w:t>Southern blocks $300 pp trips</w:t>
      </w:r>
    </w:p>
    <w:p w14:paraId="151F8338" w14:textId="4B780E4B" w:rsidR="001B148B" w:rsidRDefault="001B148B" w:rsidP="001B148B">
      <w:r>
        <w:t>Te Totara hut (38 43 52.</w:t>
      </w:r>
      <w:r w:rsidR="00604F94">
        <w:t>73, 176 52 25.43) Red deer, pigs</w:t>
      </w:r>
    </w:p>
    <w:p w14:paraId="57C9363A" w14:textId="7D05E48A" w:rsidR="00604F94" w:rsidRDefault="00604F94" w:rsidP="001B148B">
      <w:r>
        <w:t xml:space="preserve">Central Waiau hut (38 46 05.25, 176 50 49.25) Red deer, pigs, trout) </w:t>
      </w:r>
    </w:p>
    <w:p w14:paraId="58909B81" w14:textId="52E71C3A" w:rsidR="00604F94" w:rsidRDefault="00604F94" w:rsidP="001B148B">
      <w:r>
        <w:t>Tewaiotukapiti hut (38 48 36.88, 176 51 22.02) Red deer, pigs, trout</w:t>
      </w:r>
    </w:p>
    <w:p w14:paraId="0732BC15" w14:textId="3119BFF1" w:rsidR="00604F94" w:rsidRDefault="00604F94" w:rsidP="001B148B">
      <w:r>
        <w:t>Parahaki campsite (38 44 42.01, 176 51 15.31) Red deer, pigs, trout</w:t>
      </w:r>
    </w:p>
    <w:p w14:paraId="43E55046" w14:textId="1682DE99" w:rsidR="00604F94" w:rsidRDefault="00604F94" w:rsidP="001B148B">
      <w:r>
        <w:t>Sids campsite (38 49 31.55, 176 51 27.49) Red deer, pigs, trout</w:t>
      </w:r>
    </w:p>
    <w:p w14:paraId="35A262DB" w14:textId="1DB0108D" w:rsidR="00604F94" w:rsidRDefault="00604F94" w:rsidP="001B148B">
      <w:r>
        <w:t>Blue slip campsite (38 47 29.33, 176 50 02.91) Red deer, pigs, trout</w:t>
      </w:r>
    </w:p>
    <w:p w14:paraId="5803ABFA" w14:textId="1FE98BE9" w:rsidR="00357DC5" w:rsidRDefault="00357DC5" w:rsidP="001B148B"/>
    <w:p w14:paraId="43529219" w14:textId="369692FA" w:rsidR="00357DC5" w:rsidRDefault="00357DC5" w:rsidP="00357DC5">
      <w:pPr>
        <w:spacing w:after="0"/>
      </w:pPr>
      <w:r>
        <w:t xml:space="preserve">CONTACT: Paul Coleman   </w:t>
      </w:r>
      <w:hyperlink r:id="rId4" w:history="1">
        <w:r w:rsidRPr="00BB36F2">
          <w:rPr>
            <w:rStyle w:val="Hyperlink"/>
          </w:rPr>
          <w:t>colemanp@windowslive.com</w:t>
        </w:r>
      </w:hyperlink>
      <w:r>
        <w:t xml:space="preserve">  OR  Mike Main        </w:t>
      </w:r>
      <w:hyperlink r:id="rId5" w:history="1">
        <w:r w:rsidRPr="00BB36F2">
          <w:rPr>
            <w:rStyle w:val="Hyperlink"/>
          </w:rPr>
          <w:t>michaelmain06@gmail.com</w:t>
        </w:r>
      </w:hyperlink>
      <w:r>
        <w:t xml:space="preserve"> </w:t>
      </w:r>
    </w:p>
    <w:p w14:paraId="6EFC35D1" w14:textId="77777777" w:rsidR="00357DC5" w:rsidRPr="001B148B" w:rsidRDefault="00357DC5" w:rsidP="001B148B"/>
    <w:p w14:paraId="6574808F" w14:textId="77777777" w:rsidR="001B148B" w:rsidRPr="001B148B" w:rsidRDefault="001B148B" w:rsidP="001B148B"/>
    <w:p w14:paraId="42A39D76" w14:textId="19DC906F" w:rsidR="001B148B" w:rsidRDefault="001B148B" w:rsidP="001B148B"/>
    <w:p w14:paraId="3D9DC0A0" w14:textId="77777777" w:rsidR="001B148B" w:rsidRPr="001B148B" w:rsidRDefault="001B148B" w:rsidP="001B148B"/>
    <w:sectPr w:rsidR="001B148B" w:rsidRPr="001B148B" w:rsidSect="00357D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64E"/>
    <w:rsid w:val="0004364E"/>
    <w:rsid w:val="000524FC"/>
    <w:rsid w:val="000A392B"/>
    <w:rsid w:val="00146D99"/>
    <w:rsid w:val="00160875"/>
    <w:rsid w:val="00172A56"/>
    <w:rsid w:val="001B148B"/>
    <w:rsid w:val="001E7675"/>
    <w:rsid w:val="002C7594"/>
    <w:rsid w:val="00357DC5"/>
    <w:rsid w:val="004165FE"/>
    <w:rsid w:val="004455C4"/>
    <w:rsid w:val="00510AEA"/>
    <w:rsid w:val="00556A34"/>
    <w:rsid w:val="00604F94"/>
    <w:rsid w:val="006706B5"/>
    <w:rsid w:val="00671619"/>
    <w:rsid w:val="00697DB3"/>
    <w:rsid w:val="006D3504"/>
    <w:rsid w:val="00735B2B"/>
    <w:rsid w:val="007E3BAF"/>
    <w:rsid w:val="008418A6"/>
    <w:rsid w:val="00982EA0"/>
    <w:rsid w:val="00B34770"/>
    <w:rsid w:val="00B80801"/>
    <w:rsid w:val="00BB6644"/>
    <w:rsid w:val="00D67BC2"/>
    <w:rsid w:val="00E1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598F7"/>
  <w15:chartTrackingRefBased/>
  <w15:docId w15:val="{7676CD2A-F4BC-4541-BBD4-A888E27F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14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14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3B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A39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9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B14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B14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BC2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7E3BA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7D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7D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aelmain06@gmail.com" TargetMode="External"/><Relationship Id="rId4" Type="http://schemas.openxmlformats.org/officeDocument/2006/relationships/hyperlink" Target="mailto:colemanp@windowsl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bliss</dc:creator>
  <cp:keywords/>
  <dc:description/>
  <cp:lastModifiedBy>Gary Harwood</cp:lastModifiedBy>
  <cp:revision>5</cp:revision>
  <cp:lastPrinted>2018-08-01T02:32:00Z</cp:lastPrinted>
  <dcterms:created xsi:type="dcterms:W3CDTF">2018-08-02T01:03:00Z</dcterms:created>
  <dcterms:modified xsi:type="dcterms:W3CDTF">2018-09-08T20:13:00Z</dcterms:modified>
</cp:coreProperties>
</file>