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BB" w:rsidRPr="005C473B" w:rsidRDefault="00976FBB" w:rsidP="000D057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C473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976FBB" w:rsidRPr="005C473B" w:rsidRDefault="00976FBB" w:rsidP="000D057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C473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работы в системе «КАРТА ШКОЛЬНИКА»</w:t>
      </w:r>
    </w:p>
    <w:p w:rsidR="00976FBB" w:rsidRPr="003F6C03" w:rsidRDefault="00976FBB" w:rsidP="003F6C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FBB" w:rsidRPr="003F6C03" w:rsidRDefault="00976FBB" w:rsidP="003F6C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6C03" w:rsidRPr="005C473B" w:rsidRDefault="00976FBB" w:rsidP="003F6C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473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«КАРТА ШКОЛЬНИКА»</w:t>
      </w:r>
      <w:r w:rsidRPr="003F6C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6C03">
        <w:rPr>
          <w:rFonts w:ascii="Times New Roman" w:hAnsi="Times New Roman" w:cs="Times New Roman"/>
          <w:sz w:val="24"/>
          <w:szCs w:val="24"/>
        </w:rPr>
        <w:t xml:space="preserve">это электронный кошелек родителя, на котором родитель может хранить деньги и оплачивать все дополнительные услуги, предоставляемые в школе, а ученик рассчитываться в школьной столовой, пользоваться городским транспортом с использованием универсальной пластиковой карты. </w:t>
      </w:r>
    </w:p>
    <w:p w:rsidR="00F81B57" w:rsidRPr="003F6C03" w:rsidRDefault="00976FBB" w:rsidP="003F6C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C03">
        <w:rPr>
          <w:rFonts w:ascii="Times New Roman" w:hAnsi="Times New Roman" w:cs="Times New Roman"/>
          <w:sz w:val="24"/>
          <w:szCs w:val="24"/>
        </w:rPr>
        <w:t xml:space="preserve">Правила пользования и вся информация на сайте; </w:t>
      </w:r>
      <w:hyperlink r:id="rId6" w:history="1">
        <w:r w:rsidRPr="003F6C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F6C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6C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vshkole</w:t>
        </w:r>
        <w:proofErr w:type="spellEnd"/>
        <w:r w:rsidRPr="003F6C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F6C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3F6C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FBB" w:rsidRPr="003F6C03" w:rsidRDefault="00976FBB" w:rsidP="003F6C0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6FBB" w:rsidRPr="003F6C03" w:rsidRDefault="000F5785" w:rsidP="003F6C0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976FBB" w:rsidRPr="003F6C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передает инструкции с </w:t>
      </w:r>
      <w:proofErr w:type="gramStart"/>
      <w:r w:rsidR="00976FBB" w:rsidRPr="003F6C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индивидуальным</w:t>
      </w:r>
      <w:proofErr w:type="gramEnd"/>
      <w:r w:rsidR="00976FBB" w:rsidRPr="003F6C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PIN-кодом ребенка, для регистрации в Электронном кошельке «Карта школьника», непосредственно в руки родителя каждого ученика. </w:t>
      </w:r>
    </w:p>
    <w:p w:rsidR="00976FBB" w:rsidRPr="003F6C03" w:rsidRDefault="00976FBB" w:rsidP="003F6C03">
      <w:pPr>
        <w:spacing w:after="0" w:line="240" w:lineRule="auto"/>
        <w:ind w:left="360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76FBB" w:rsidRPr="005C473B" w:rsidRDefault="00976FBB" w:rsidP="003F6C0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F6C03">
        <w:rPr>
          <w:rFonts w:ascii="Times New Roman" w:hAnsi="Times New Roman" w:cs="Times New Roman"/>
          <w:color w:val="000000"/>
          <w:sz w:val="24"/>
          <w:szCs w:val="24"/>
        </w:rPr>
        <w:t>Пластиковая карта «Карта школьника» является платной и приобретается род</w:t>
      </w:r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>ителем за деньги (200 рублей)</w:t>
      </w:r>
      <w:r w:rsidRPr="003F6C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 xml:space="preserve"> в платежке или через Сбербанк онлайн, заходим «Детские сады и школы—карта питания—номер </w:t>
      </w:r>
      <w:proofErr w:type="gramStart"/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>вводим</w:t>
      </w:r>
      <w:proofErr w:type="gramEnd"/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выдаст </w:t>
      </w:r>
      <w:proofErr w:type="spellStart"/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>. рук) Д</w:t>
      </w:r>
      <w:r w:rsidRPr="003F6C03">
        <w:rPr>
          <w:rFonts w:ascii="Times New Roman" w:hAnsi="Times New Roman" w:cs="Times New Roman"/>
          <w:color w:val="000000"/>
          <w:sz w:val="24"/>
          <w:szCs w:val="24"/>
        </w:rPr>
        <w:t>ля выдачи родителю пластиковой карты «Карта школьника»,</w:t>
      </w:r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 xml:space="preserve"> надо отдать </w:t>
      </w:r>
      <w:proofErr w:type="spellStart"/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C6108B" w:rsidRPr="003F6C03">
        <w:rPr>
          <w:rFonts w:ascii="Times New Roman" w:hAnsi="Times New Roman" w:cs="Times New Roman"/>
          <w:color w:val="000000"/>
          <w:sz w:val="24"/>
          <w:szCs w:val="24"/>
        </w:rPr>
        <w:t>. рук чек,  а взамен вам будет выдана карта с индивидуальным номером ребенка.</w:t>
      </w:r>
    </w:p>
    <w:p w:rsidR="005C473B" w:rsidRPr="005C473B" w:rsidRDefault="005C473B" w:rsidP="005C473B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174E1" w:rsidRDefault="005C473B" w:rsidP="0058313B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 пополнения Электронного кошелька «Карта школьника» в кабинете родителя       будет произведено списание сре</w:t>
      </w:r>
      <w:proofErr w:type="gramStart"/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азмере 200 рублей, за выпуск пластиковой карты «Карта школьника».</w:t>
      </w:r>
    </w:p>
    <w:p w:rsidR="00D174E1" w:rsidRPr="00D174E1" w:rsidRDefault="00D174E1" w:rsidP="00D174E1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174E1" w:rsidRPr="00D174E1" w:rsidRDefault="00D174E1" w:rsidP="00D174E1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174E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Важно!!!!!!!</w:t>
      </w:r>
      <w:r w:rsidR="005C473B" w:rsidRPr="00D174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Дальнейшее пополнение карточки так же через платежные системы или Сбербанк онлайн.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74E1" w:rsidRDefault="00D174E1" w:rsidP="00D174E1">
      <w:pPr>
        <w:pStyle w:val="a3"/>
        <w:ind w:left="64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174E1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Обратите внимание пополнение карточки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5C473B" w:rsidRPr="00D174E1" w:rsidRDefault="00D174E1" w:rsidP="00D174E1">
      <w:pPr>
        <w:pStyle w:val="a3"/>
        <w:ind w:left="64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174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питание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столовой</w:t>
      </w:r>
      <w:r w:rsidRPr="00D174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раздел «Детские сады и школы—карта питания»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Pr="00D174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проезд на автотранспорте раздел  « </w:t>
      </w:r>
      <w:proofErr w:type="gramStart"/>
      <w:r w:rsidRPr="00D174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Транспортная</w:t>
      </w:r>
      <w:proofErr w:type="gramEnd"/>
      <w:r w:rsidRPr="00D174E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карта-пополнить»</w:t>
      </w:r>
    </w:p>
    <w:p w:rsidR="005C473B" w:rsidRPr="005C473B" w:rsidRDefault="005C473B" w:rsidP="005C473B">
      <w:pPr>
        <w:pStyle w:val="a3"/>
        <w:ind w:left="64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C473B" w:rsidRDefault="005C473B" w:rsidP="005C473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Обратите внимание все отслеживания покупок и списаний по карте вашего ребенка  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вашем </w:t>
      </w: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личном кабинете</w:t>
      </w: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hyperlink r:id="rId7" w:history="1">
        <w:r w:rsidRPr="008B17EB">
          <w:rPr>
            <w:rStyle w:val="a4"/>
            <w:rFonts w:ascii="Times New Roman" w:eastAsiaTheme="minorEastAsia" w:hAnsi="Times New Roman" w:cs="Times New Roman"/>
            <w:sz w:val="24"/>
            <w:szCs w:val="24"/>
            <w:lang w:eastAsia="ru-RU"/>
          </w:rPr>
          <w:t>www.vshkole.net</w:t>
        </w:r>
      </w:hyperlink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5C473B" w:rsidRPr="005C473B" w:rsidRDefault="005C473B" w:rsidP="005C473B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D174E1" w:rsidRDefault="005C473B" w:rsidP="005C473B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забудьте </w:t>
      </w:r>
      <w:proofErr w:type="spellStart"/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авторизироваться</w:t>
      </w:r>
      <w:proofErr w:type="spellEnd"/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174E1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создания личного кабинета! </w:t>
      </w:r>
    </w:p>
    <w:p w:rsidR="00D174E1" w:rsidRPr="00D174E1" w:rsidRDefault="00D174E1" w:rsidP="00D174E1">
      <w:pPr>
        <w:pStyle w:val="a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F6C03" w:rsidRPr="005C473B" w:rsidRDefault="005C473B" w:rsidP="00D174E1">
      <w:pPr>
        <w:pStyle w:val="a3"/>
        <w:ind w:left="64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473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Пароль запомните и запишите.</w:t>
      </w:r>
    </w:p>
    <w:p w:rsidR="00C6108B" w:rsidRPr="005C473B" w:rsidRDefault="003F6C03" w:rsidP="003F6C03">
      <w:pPr>
        <w:tabs>
          <w:tab w:val="left" w:pos="207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473B">
        <w:rPr>
          <w:rFonts w:ascii="Times New Roman" w:hAnsi="Times New Roman" w:cs="Times New Roman"/>
          <w:b/>
          <w:sz w:val="24"/>
          <w:szCs w:val="24"/>
          <w:lang w:eastAsia="ru-RU"/>
        </w:rPr>
        <w:t>По всем вопросам и дополнениям свяжитесь с куратором проекта в школе:</w:t>
      </w:r>
    </w:p>
    <w:p w:rsidR="003F6C03" w:rsidRPr="003F6C03" w:rsidRDefault="003F6C03" w:rsidP="003F6C03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6C03">
        <w:rPr>
          <w:rFonts w:ascii="Times New Roman" w:hAnsi="Times New Roman" w:cs="Times New Roman"/>
          <w:sz w:val="24"/>
          <w:szCs w:val="24"/>
          <w:lang w:eastAsia="ru-RU"/>
        </w:rPr>
        <w:t>Голованец</w:t>
      </w:r>
      <w:proofErr w:type="spellEnd"/>
      <w:r w:rsidRPr="003F6C03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Петровна,  </w:t>
      </w:r>
    </w:p>
    <w:p w:rsidR="003F6C03" w:rsidRPr="003F6C03" w:rsidRDefault="003F6C03" w:rsidP="003F6C03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6C03">
        <w:rPr>
          <w:rFonts w:ascii="Times New Roman" w:hAnsi="Times New Roman" w:cs="Times New Roman"/>
          <w:sz w:val="24"/>
          <w:szCs w:val="24"/>
          <w:lang w:val="en-US" w:eastAsia="ru-RU"/>
        </w:rPr>
        <w:t>Maill</w:t>
      </w:r>
      <w:proofErr w:type="spellEnd"/>
      <w:r w:rsidRPr="003F6C0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F6C03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3F6C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C03">
        <w:rPr>
          <w:rFonts w:ascii="Times New Roman" w:hAnsi="Times New Roman" w:cs="Times New Roman"/>
          <w:sz w:val="24"/>
          <w:szCs w:val="24"/>
          <w:lang w:val="en-US" w:eastAsia="ru-RU"/>
        </w:rPr>
        <w:t>golovanets</w:t>
      </w:r>
      <w:proofErr w:type="spellEnd"/>
      <w:r w:rsidRPr="003F6C03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F6C03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3F6C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C03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3F6C03" w:rsidRPr="003F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3B4"/>
    <w:multiLevelType w:val="hybridMultilevel"/>
    <w:tmpl w:val="2E9EE6C0"/>
    <w:lvl w:ilvl="0" w:tplc="E37A60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E3F"/>
    <w:multiLevelType w:val="hybridMultilevel"/>
    <w:tmpl w:val="66E02A88"/>
    <w:lvl w:ilvl="0" w:tplc="F5C4E81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2C6C"/>
    <w:multiLevelType w:val="multilevel"/>
    <w:tmpl w:val="D174D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BB"/>
    <w:rsid w:val="000D057A"/>
    <w:rsid w:val="000F5785"/>
    <w:rsid w:val="003268D9"/>
    <w:rsid w:val="003F6C03"/>
    <w:rsid w:val="0058313B"/>
    <w:rsid w:val="00596C51"/>
    <w:rsid w:val="005C473B"/>
    <w:rsid w:val="00745883"/>
    <w:rsid w:val="00976FBB"/>
    <w:rsid w:val="00C43FAB"/>
    <w:rsid w:val="00C6108B"/>
    <w:rsid w:val="00D174E1"/>
    <w:rsid w:val="00DC0168"/>
    <w:rsid w:val="00E31D68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BB"/>
    <w:pPr>
      <w:ind w:left="720"/>
      <w:contextualSpacing/>
    </w:pPr>
  </w:style>
  <w:style w:type="character" w:styleId="a4">
    <w:name w:val="Hyperlink"/>
    <w:basedOn w:val="a0"/>
    <w:unhideWhenUsed/>
    <w:rsid w:val="00976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BB"/>
    <w:pPr>
      <w:ind w:left="720"/>
      <w:contextualSpacing/>
    </w:pPr>
  </w:style>
  <w:style w:type="character" w:styleId="a4">
    <w:name w:val="Hyperlink"/>
    <w:basedOn w:val="a0"/>
    <w:unhideWhenUsed/>
    <w:rsid w:val="0097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hko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hko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Lappa_VV</cp:lastModifiedBy>
  <cp:revision>2</cp:revision>
  <dcterms:created xsi:type="dcterms:W3CDTF">2019-09-17T15:01:00Z</dcterms:created>
  <dcterms:modified xsi:type="dcterms:W3CDTF">2019-09-17T15:01:00Z</dcterms:modified>
</cp:coreProperties>
</file>