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98" w:rsidRDefault="00594836" w:rsidP="00143CC8">
      <w:pPr>
        <w:rPr>
          <w:rFonts w:ascii="Times New Roman" w:hAnsi="Times New Roman" w:cs="Times New Roman"/>
          <w:b/>
          <w:sz w:val="24"/>
          <w:szCs w:val="24"/>
        </w:rPr>
      </w:pPr>
      <w:r w:rsidRPr="00594836">
        <w:rPr>
          <w:rFonts w:ascii="Times New Roman" w:hAnsi="Times New Roman" w:cs="Times New Roman"/>
          <w:b/>
          <w:sz w:val="24"/>
          <w:szCs w:val="24"/>
        </w:rPr>
        <w:t>Правильное формование капы</w:t>
      </w:r>
    </w:p>
    <w:p w:rsidR="00594836" w:rsidRPr="00594836" w:rsidRDefault="00594836" w:rsidP="00143CC8">
      <w:pPr>
        <w:rPr>
          <w:rFonts w:ascii="Times New Roman" w:hAnsi="Times New Roman" w:cs="Times New Roman"/>
          <w:b/>
          <w:sz w:val="24"/>
          <w:szCs w:val="24"/>
        </w:rPr>
      </w:pPr>
    </w:p>
    <w:p w:rsidR="00A10C98" w:rsidRPr="0082421B" w:rsidRDefault="00A10C98" w:rsidP="00143CC8">
      <w:pPr>
        <w:rPr>
          <w:rFonts w:ascii="Times New Roman" w:hAnsi="Times New Roman" w:cs="Times New Roman"/>
          <w:b/>
          <w:sz w:val="24"/>
          <w:szCs w:val="24"/>
        </w:rPr>
      </w:pPr>
      <w:r w:rsidRPr="0082421B">
        <w:rPr>
          <w:rFonts w:ascii="Times New Roman" w:hAnsi="Times New Roman" w:cs="Times New Roman"/>
          <w:b/>
          <w:sz w:val="24"/>
          <w:szCs w:val="24"/>
        </w:rPr>
        <w:t xml:space="preserve">Прочтите настоящую инструкцию перед </w:t>
      </w:r>
      <w:r w:rsidR="00F231D6" w:rsidRPr="0082421B">
        <w:rPr>
          <w:rFonts w:ascii="Times New Roman" w:hAnsi="Times New Roman" w:cs="Times New Roman"/>
          <w:b/>
          <w:sz w:val="24"/>
          <w:szCs w:val="24"/>
        </w:rPr>
        <w:t>процессом формования</w:t>
      </w:r>
      <w:r w:rsidRPr="0082421B">
        <w:rPr>
          <w:rFonts w:ascii="Times New Roman" w:hAnsi="Times New Roman" w:cs="Times New Roman"/>
          <w:b/>
          <w:sz w:val="24"/>
          <w:szCs w:val="24"/>
        </w:rPr>
        <w:t xml:space="preserve"> капы.</w:t>
      </w:r>
    </w:p>
    <w:p w:rsidR="00A10C98" w:rsidRPr="00A10C98" w:rsidRDefault="00A10C98" w:rsidP="00143CC8">
      <w:pPr>
        <w:rPr>
          <w:rFonts w:ascii="Times New Roman" w:hAnsi="Times New Roman" w:cs="Times New Roman"/>
          <w:sz w:val="24"/>
          <w:szCs w:val="24"/>
        </w:rPr>
      </w:pPr>
    </w:p>
    <w:p w:rsidR="00A10C98" w:rsidRPr="00A10C98" w:rsidRDefault="00A10C98" w:rsidP="00A10C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C98">
        <w:rPr>
          <w:rFonts w:ascii="Times New Roman" w:hAnsi="Times New Roman" w:cs="Times New Roman"/>
          <w:sz w:val="24"/>
          <w:szCs w:val="24"/>
        </w:rPr>
        <w:t>Кипятит</w:t>
      </w:r>
      <w:r w:rsidR="000B7679">
        <w:rPr>
          <w:rFonts w:ascii="Times New Roman" w:hAnsi="Times New Roman" w:cs="Times New Roman"/>
          <w:sz w:val="24"/>
          <w:szCs w:val="24"/>
        </w:rPr>
        <w:t>е</w:t>
      </w:r>
      <w:r w:rsidRPr="00A10C98">
        <w:rPr>
          <w:rFonts w:ascii="Times New Roman" w:hAnsi="Times New Roman" w:cs="Times New Roman"/>
          <w:sz w:val="24"/>
          <w:szCs w:val="24"/>
        </w:rPr>
        <w:t xml:space="preserve"> воду минимум 15 секунд.</w:t>
      </w:r>
    </w:p>
    <w:p w:rsidR="00A10C98" w:rsidRPr="00A10C98" w:rsidRDefault="00A10C98" w:rsidP="00A10C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0C98">
        <w:rPr>
          <w:rFonts w:ascii="Times New Roman" w:hAnsi="Times New Roman" w:cs="Times New Roman"/>
          <w:sz w:val="24"/>
          <w:szCs w:val="24"/>
        </w:rPr>
        <w:t>Нал</w:t>
      </w:r>
      <w:r w:rsidR="000B7679">
        <w:rPr>
          <w:rFonts w:ascii="Times New Roman" w:hAnsi="Times New Roman" w:cs="Times New Roman"/>
          <w:sz w:val="24"/>
          <w:szCs w:val="24"/>
        </w:rPr>
        <w:t>ейте</w:t>
      </w:r>
      <w:r w:rsidRPr="00A10C98">
        <w:rPr>
          <w:rFonts w:ascii="Times New Roman" w:hAnsi="Times New Roman" w:cs="Times New Roman"/>
          <w:sz w:val="24"/>
          <w:szCs w:val="24"/>
        </w:rPr>
        <w:t xml:space="preserve"> кипяток в чашку. Не используйте пластиковую посуду!</w:t>
      </w:r>
    </w:p>
    <w:p w:rsidR="00A10C98" w:rsidRDefault="000B7679" w:rsidP="00A10C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Поместите</w:t>
      </w:r>
      <w:r w:rsidR="00A10C98" w:rsidRPr="00A10C98">
        <w:rPr>
          <w:rFonts w:ascii="Times New Roman" w:hAnsi="Times New Roman" w:cs="Times New Roman"/>
          <w:sz w:val="24"/>
          <w:szCs w:val="24"/>
        </w:rPr>
        <w:t xml:space="preserve"> капу в чашку с кипятком на 20 секунд. </w:t>
      </w:r>
      <w:r w:rsidR="00A10C98" w:rsidRPr="0082421B">
        <w:rPr>
          <w:rFonts w:ascii="Times New Roman" w:hAnsi="Times New Roman" w:cs="Times New Roman"/>
          <w:b/>
          <w:sz w:val="24"/>
          <w:szCs w:val="24"/>
        </w:rPr>
        <w:t>ВНИМАНИЕ!</w:t>
      </w:r>
      <w:r w:rsidR="00A10C98" w:rsidRPr="00A10C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Не держите капу в кипятке </w:t>
      </w:r>
      <w:r w:rsidR="00A10C98" w:rsidRPr="00A10C98">
        <w:rPr>
          <w:rFonts w:ascii="Times New Roman" w:hAnsi="Times New Roman" w:cs="Times New Roman"/>
          <w:sz w:val="24"/>
          <w:szCs w:val="24"/>
        </w:rPr>
        <w:t>более 20 секунд</w:t>
      </w:r>
      <w:r w:rsidR="00751AA5">
        <w:rPr>
          <w:rFonts w:ascii="Times New Roman" w:hAnsi="Times New Roman" w:cs="Times New Roman"/>
          <w:sz w:val="24"/>
          <w:szCs w:val="24"/>
        </w:rPr>
        <w:t>,</w:t>
      </w:r>
      <w:r w:rsidR="00A10C98" w:rsidRPr="00A10C98">
        <w:rPr>
          <w:rFonts w:ascii="Times New Roman" w:hAnsi="Times New Roman" w:cs="Times New Roman"/>
          <w:sz w:val="24"/>
          <w:szCs w:val="24"/>
        </w:rPr>
        <w:t xml:space="preserve"> она может быть повреж</w:t>
      </w:r>
      <w:r w:rsidR="00A10C98">
        <w:rPr>
          <w:rFonts w:ascii="Times New Roman" w:hAnsi="Times New Roman" w:cs="Times New Roman"/>
          <w:sz w:val="24"/>
          <w:szCs w:val="24"/>
        </w:rPr>
        <w:t>дена. Достаньте капу, если вы передержали ее в кипятке</w:t>
      </w:r>
      <w:r w:rsidR="00C56C5F">
        <w:rPr>
          <w:rFonts w:ascii="Times New Roman" w:hAnsi="Times New Roman" w:cs="Times New Roman"/>
          <w:sz w:val="24"/>
          <w:szCs w:val="24"/>
        </w:rPr>
        <w:t>,</w:t>
      </w:r>
      <w:r w:rsidR="00A10C98">
        <w:rPr>
          <w:rFonts w:ascii="Times New Roman" w:hAnsi="Times New Roman" w:cs="Times New Roman"/>
          <w:sz w:val="24"/>
          <w:szCs w:val="24"/>
        </w:rPr>
        <w:t xml:space="preserve"> и дайте ей остыть. Если она сохранила свой первоначальный вид, начните процесс формов</w:t>
      </w:r>
      <w:r w:rsidR="00B11E9B">
        <w:rPr>
          <w:rFonts w:ascii="Times New Roman" w:hAnsi="Times New Roman" w:cs="Times New Roman"/>
          <w:sz w:val="24"/>
          <w:szCs w:val="24"/>
        </w:rPr>
        <w:t xml:space="preserve">ания </w:t>
      </w:r>
      <w:r w:rsidR="00A10C98">
        <w:rPr>
          <w:rFonts w:ascii="Times New Roman" w:hAnsi="Times New Roman" w:cs="Times New Roman"/>
          <w:sz w:val="24"/>
          <w:szCs w:val="24"/>
        </w:rPr>
        <w:t xml:space="preserve">заново. </w:t>
      </w:r>
      <w:r w:rsidR="00B11E9B">
        <w:rPr>
          <w:rFonts w:ascii="Times New Roman" w:hAnsi="Times New Roman" w:cs="Times New Roman"/>
          <w:sz w:val="24"/>
          <w:szCs w:val="24"/>
        </w:rPr>
        <w:t>И</w:t>
      </w:r>
      <w:r w:rsidR="00A10C98">
        <w:rPr>
          <w:rFonts w:ascii="Times New Roman" w:hAnsi="Times New Roman" w:cs="Times New Roman"/>
          <w:sz w:val="24"/>
          <w:szCs w:val="24"/>
        </w:rPr>
        <w:t xml:space="preserve">спользуйте </w:t>
      </w:r>
      <w:proofErr w:type="gramStart"/>
      <w:r w:rsidR="00A10C98"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 w:rsidR="00A10C98">
        <w:rPr>
          <w:rFonts w:ascii="Times New Roman" w:hAnsi="Times New Roman" w:cs="Times New Roman"/>
          <w:sz w:val="24"/>
          <w:szCs w:val="24"/>
        </w:rPr>
        <w:t xml:space="preserve"> капу для формов</w:t>
      </w:r>
      <w:r w:rsidR="00B11E9B">
        <w:rPr>
          <w:rFonts w:ascii="Times New Roman" w:hAnsi="Times New Roman" w:cs="Times New Roman"/>
          <w:sz w:val="24"/>
          <w:szCs w:val="24"/>
        </w:rPr>
        <w:t>ания</w:t>
      </w:r>
      <w:r w:rsidR="00A10C98">
        <w:rPr>
          <w:rFonts w:ascii="Times New Roman" w:hAnsi="Times New Roman" w:cs="Times New Roman"/>
          <w:sz w:val="24"/>
          <w:szCs w:val="24"/>
        </w:rPr>
        <w:t>, если предыдущая была испорчена.</w:t>
      </w:r>
    </w:p>
    <w:p w:rsidR="00A10C98" w:rsidRDefault="0030616C" w:rsidP="00A10C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Извлеките капу из кипятка с помощью ложки</w:t>
      </w:r>
      <w:r w:rsidR="00F95A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стараясь не повредить ее в разогретом гибком состоянии.</w:t>
      </w:r>
    </w:p>
    <w:p w:rsidR="00F95A18" w:rsidRDefault="00F95A18" w:rsidP="00A10C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Осторожно </w:t>
      </w:r>
      <w:r w:rsidR="000345FC">
        <w:rPr>
          <w:rFonts w:ascii="Times New Roman" w:hAnsi="Times New Roman" w:cs="Times New Roman"/>
          <w:sz w:val="24"/>
          <w:szCs w:val="24"/>
        </w:rPr>
        <w:t xml:space="preserve">уберите </w:t>
      </w:r>
      <w:r>
        <w:rPr>
          <w:rFonts w:ascii="Times New Roman" w:hAnsi="Times New Roman" w:cs="Times New Roman"/>
          <w:sz w:val="24"/>
          <w:szCs w:val="24"/>
        </w:rPr>
        <w:t>остатки воды с капы. Области между ребрами капы должны быть сухими.</w:t>
      </w:r>
    </w:p>
    <w:p w:rsidR="00C82C47" w:rsidRDefault="00A0325A" w:rsidP="00A10C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Осторожно поместите капу в рот так, чтобы она охватывала верхние зубы. Твердо прикусите капу. Напряг</w:t>
      </w:r>
      <w:r w:rsidR="00A658D5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 губы и щеки в течение 30 секунд, чтобы обеспечить стабильное положение капы на зубах и деснах.</w:t>
      </w:r>
    </w:p>
    <w:p w:rsidR="00A0325A" w:rsidRDefault="0038333A" w:rsidP="00A10C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Выпейте не менее половины стакана прохладной воды. Вода должна тщательно омывать капу.</w:t>
      </w:r>
    </w:p>
    <w:p w:rsidR="00A65EB8" w:rsidRDefault="00CA39AF" w:rsidP="00A10C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Откройте и закройте рот, чтобы проверить подгонку капы. Капа должна оставаться на месте и не должна легко сниматься с верхних зубов и десен.</w:t>
      </w:r>
    </w:p>
    <w:p w:rsidR="00791C95" w:rsidRPr="00A10C98" w:rsidRDefault="00791C95" w:rsidP="00A10C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0C02B6">
        <w:rPr>
          <w:rFonts w:ascii="Times New Roman" w:hAnsi="Times New Roman" w:cs="Times New Roman"/>
          <w:sz w:val="24"/>
          <w:szCs w:val="24"/>
        </w:rPr>
        <w:t>в завершение процесс</w:t>
      </w:r>
      <w:bookmarkStart w:id="0" w:name="_GoBack"/>
      <w:bookmarkEnd w:id="0"/>
      <w:r w:rsidR="000C02B6">
        <w:rPr>
          <w:rFonts w:ascii="Times New Roman" w:hAnsi="Times New Roman" w:cs="Times New Roman"/>
          <w:sz w:val="24"/>
          <w:szCs w:val="24"/>
        </w:rPr>
        <w:t xml:space="preserve">а формования стенки капы слишком истончились, </w:t>
      </w:r>
      <w:r w:rsidR="007648F6">
        <w:rPr>
          <w:rFonts w:ascii="Times New Roman" w:hAnsi="Times New Roman" w:cs="Times New Roman"/>
          <w:sz w:val="24"/>
          <w:szCs w:val="24"/>
        </w:rPr>
        <w:t xml:space="preserve">начните </w:t>
      </w:r>
      <w:r w:rsidR="000C02B6">
        <w:rPr>
          <w:rFonts w:ascii="Times New Roman" w:hAnsi="Times New Roman" w:cs="Times New Roman"/>
          <w:sz w:val="24"/>
          <w:szCs w:val="24"/>
        </w:rPr>
        <w:t>процесс формования</w:t>
      </w:r>
      <w:r w:rsidR="007648F6">
        <w:rPr>
          <w:rFonts w:ascii="Times New Roman" w:hAnsi="Times New Roman" w:cs="Times New Roman"/>
          <w:sz w:val="24"/>
          <w:szCs w:val="24"/>
        </w:rPr>
        <w:t xml:space="preserve"> новой капы</w:t>
      </w:r>
      <w:r w:rsidR="000C02B6">
        <w:rPr>
          <w:rFonts w:ascii="Times New Roman" w:hAnsi="Times New Roman" w:cs="Times New Roman"/>
          <w:sz w:val="24"/>
          <w:szCs w:val="24"/>
        </w:rPr>
        <w:t>.</w:t>
      </w:r>
    </w:p>
    <w:p w:rsidR="008D6A80" w:rsidRPr="00DD2277" w:rsidRDefault="008D6A80" w:rsidP="00143C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ВАЖНО</w:t>
      </w:r>
    </w:p>
    <w:p w:rsidR="00DD2277" w:rsidRPr="00DD2277" w:rsidRDefault="00DD2277" w:rsidP="00143CC8">
      <w:pPr>
        <w:rPr>
          <w:rFonts w:ascii="Times New Roman" w:hAnsi="Times New Roman" w:cs="Times New Roman"/>
          <w:b/>
          <w:sz w:val="24"/>
          <w:szCs w:val="24"/>
        </w:rPr>
      </w:pPr>
      <w:r w:rsidRPr="00DD2277">
        <w:rPr>
          <w:rFonts w:ascii="Times New Roman" w:hAnsi="Times New Roman" w:cs="Times New Roman"/>
          <w:b/>
          <w:sz w:val="24"/>
          <w:szCs w:val="24"/>
        </w:rPr>
        <w:t xml:space="preserve">Никогда не кипятите капу! Используйте для нагревания капы чашку с предварительно налитой </w:t>
      </w:r>
      <w:r w:rsidR="00670FAF">
        <w:rPr>
          <w:rFonts w:ascii="Times New Roman" w:hAnsi="Times New Roman" w:cs="Times New Roman"/>
          <w:b/>
          <w:sz w:val="24"/>
          <w:szCs w:val="24"/>
        </w:rPr>
        <w:t xml:space="preserve">в нее </w:t>
      </w:r>
      <w:r w:rsidRPr="00DD2277">
        <w:rPr>
          <w:rFonts w:ascii="Times New Roman" w:hAnsi="Times New Roman" w:cs="Times New Roman"/>
          <w:b/>
          <w:sz w:val="24"/>
          <w:szCs w:val="24"/>
        </w:rPr>
        <w:t>кипяченой водой.</w:t>
      </w:r>
    </w:p>
    <w:p w:rsidR="00DD2277" w:rsidRDefault="00B72D80" w:rsidP="00143CC8">
      <w:pPr>
        <w:rPr>
          <w:rFonts w:ascii="Times New Roman" w:hAnsi="Times New Roman" w:cs="Times New Roman"/>
          <w:b/>
          <w:sz w:val="24"/>
          <w:szCs w:val="24"/>
        </w:rPr>
      </w:pPr>
      <w:r w:rsidRPr="00B72D80">
        <w:rPr>
          <w:rFonts w:ascii="Times New Roman" w:hAnsi="Times New Roman" w:cs="Times New Roman"/>
          <w:b/>
          <w:sz w:val="24"/>
          <w:szCs w:val="24"/>
        </w:rPr>
        <w:t>Не допускайте нахождения капы в кипятке более 20 секунд!</w:t>
      </w:r>
    </w:p>
    <w:p w:rsidR="006F1C04" w:rsidRPr="00B72D80" w:rsidRDefault="006F1C04" w:rsidP="00143C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охлаждайте капу под струей холодной воды! </w:t>
      </w:r>
      <w:r w:rsidR="00854D5D">
        <w:rPr>
          <w:rFonts w:ascii="Times New Roman" w:hAnsi="Times New Roman" w:cs="Times New Roman"/>
          <w:b/>
          <w:sz w:val="24"/>
          <w:szCs w:val="24"/>
        </w:rPr>
        <w:t>Вы должны охлаждать ее в полости рта прохладной водой.</w:t>
      </w:r>
    </w:p>
    <w:p w:rsidR="00C67A24" w:rsidRDefault="00C67A24" w:rsidP="007C2A89">
      <w:pPr>
        <w:rPr>
          <w:rFonts w:ascii="Times New Roman" w:hAnsi="Times New Roman" w:cs="Times New Roman"/>
          <w:sz w:val="24"/>
          <w:szCs w:val="24"/>
        </w:rPr>
      </w:pPr>
    </w:p>
    <w:p w:rsidR="002169FA" w:rsidRPr="00C13D73" w:rsidRDefault="002169FA" w:rsidP="007C2A89">
      <w:pPr>
        <w:rPr>
          <w:rFonts w:ascii="Times New Roman" w:hAnsi="Times New Roman" w:cs="Times New Roman"/>
          <w:sz w:val="24"/>
          <w:szCs w:val="24"/>
        </w:rPr>
      </w:pPr>
      <w:r w:rsidRPr="00C13D73">
        <w:rPr>
          <w:rFonts w:ascii="Times New Roman" w:hAnsi="Times New Roman" w:cs="Times New Roman"/>
          <w:sz w:val="24"/>
          <w:szCs w:val="24"/>
        </w:rPr>
        <w:t>Инструкция для детей</w:t>
      </w:r>
    </w:p>
    <w:p w:rsidR="00C13D73" w:rsidRPr="00C13D73" w:rsidRDefault="00C13D73" w:rsidP="002169FA">
      <w:pPr>
        <w:rPr>
          <w:rFonts w:ascii="Times New Roman" w:hAnsi="Times New Roman" w:cs="Times New Roman"/>
          <w:sz w:val="24"/>
          <w:szCs w:val="24"/>
        </w:rPr>
      </w:pPr>
      <w:r w:rsidRPr="00C13D73">
        <w:rPr>
          <w:rFonts w:ascii="Times New Roman" w:hAnsi="Times New Roman" w:cs="Times New Roman"/>
          <w:sz w:val="24"/>
          <w:szCs w:val="24"/>
        </w:rPr>
        <w:t>Следуйте вышеизложенной инструкции для формования детской капы.  Но, обратите внимание, обсушите капу в течение 8-10 секунд на бумажном полотенце, после того, как достанете ее из кипятка. Вода стечет, а капа немного охладится перед помещением ее в рот ребенка.</w:t>
      </w:r>
    </w:p>
    <w:p w:rsidR="00C13D73" w:rsidRPr="00C13D73" w:rsidRDefault="00C13D73" w:rsidP="002169FA">
      <w:pPr>
        <w:rPr>
          <w:rFonts w:ascii="Times New Roman" w:hAnsi="Times New Roman" w:cs="Times New Roman"/>
          <w:sz w:val="24"/>
          <w:szCs w:val="24"/>
        </w:rPr>
      </w:pPr>
    </w:p>
    <w:sectPr w:rsidR="00C13D73" w:rsidRPr="00C13D73" w:rsidSect="0041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0B10"/>
    <w:multiLevelType w:val="hybridMultilevel"/>
    <w:tmpl w:val="44FE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D7FEC"/>
    <w:multiLevelType w:val="hybridMultilevel"/>
    <w:tmpl w:val="B80E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CC8"/>
    <w:rsid w:val="000168EC"/>
    <w:rsid w:val="000345FC"/>
    <w:rsid w:val="00055A0B"/>
    <w:rsid w:val="000673F6"/>
    <w:rsid w:val="00092117"/>
    <w:rsid w:val="000B7679"/>
    <w:rsid w:val="000C02B6"/>
    <w:rsid w:val="000F5CFA"/>
    <w:rsid w:val="001040F1"/>
    <w:rsid w:val="00131AAF"/>
    <w:rsid w:val="00143CC8"/>
    <w:rsid w:val="00175254"/>
    <w:rsid w:val="001F4384"/>
    <w:rsid w:val="002169FA"/>
    <w:rsid w:val="00244A4A"/>
    <w:rsid w:val="002A616C"/>
    <w:rsid w:val="002E07BA"/>
    <w:rsid w:val="002F1F3A"/>
    <w:rsid w:val="00304FFD"/>
    <w:rsid w:val="0030616C"/>
    <w:rsid w:val="00316A60"/>
    <w:rsid w:val="00341703"/>
    <w:rsid w:val="0034511E"/>
    <w:rsid w:val="003545F6"/>
    <w:rsid w:val="00363CA3"/>
    <w:rsid w:val="0038333A"/>
    <w:rsid w:val="00386C90"/>
    <w:rsid w:val="003C2F60"/>
    <w:rsid w:val="003E7643"/>
    <w:rsid w:val="00411BC5"/>
    <w:rsid w:val="00412EC2"/>
    <w:rsid w:val="00430260"/>
    <w:rsid w:val="004331D9"/>
    <w:rsid w:val="00465E26"/>
    <w:rsid w:val="00483F0E"/>
    <w:rsid w:val="0048714C"/>
    <w:rsid w:val="0049055E"/>
    <w:rsid w:val="004D0D3D"/>
    <w:rsid w:val="004D4A36"/>
    <w:rsid w:val="004F7490"/>
    <w:rsid w:val="0053077E"/>
    <w:rsid w:val="00563F74"/>
    <w:rsid w:val="00594836"/>
    <w:rsid w:val="00595483"/>
    <w:rsid w:val="005A7A18"/>
    <w:rsid w:val="005C5E74"/>
    <w:rsid w:val="006407D0"/>
    <w:rsid w:val="00653A1F"/>
    <w:rsid w:val="006642EA"/>
    <w:rsid w:val="00670FAF"/>
    <w:rsid w:val="006F1C04"/>
    <w:rsid w:val="00722DD0"/>
    <w:rsid w:val="00751AA5"/>
    <w:rsid w:val="007648F6"/>
    <w:rsid w:val="007826EE"/>
    <w:rsid w:val="00791C95"/>
    <w:rsid w:val="007C2A89"/>
    <w:rsid w:val="007E3472"/>
    <w:rsid w:val="0082421B"/>
    <w:rsid w:val="008363C2"/>
    <w:rsid w:val="00853451"/>
    <w:rsid w:val="00854D5D"/>
    <w:rsid w:val="008A2FD3"/>
    <w:rsid w:val="008D6A80"/>
    <w:rsid w:val="00900D5C"/>
    <w:rsid w:val="0091172C"/>
    <w:rsid w:val="00922E24"/>
    <w:rsid w:val="00987A11"/>
    <w:rsid w:val="00997F4A"/>
    <w:rsid w:val="009B32D9"/>
    <w:rsid w:val="009C7F69"/>
    <w:rsid w:val="00A0325A"/>
    <w:rsid w:val="00A042E8"/>
    <w:rsid w:val="00A10C98"/>
    <w:rsid w:val="00A50C15"/>
    <w:rsid w:val="00A53DC1"/>
    <w:rsid w:val="00A658D5"/>
    <w:rsid w:val="00A65EB8"/>
    <w:rsid w:val="00A9322E"/>
    <w:rsid w:val="00AB66F0"/>
    <w:rsid w:val="00B00F55"/>
    <w:rsid w:val="00B02A69"/>
    <w:rsid w:val="00B11E9B"/>
    <w:rsid w:val="00B70058"/>
    <w:rsid w:val="00B72D80"/>
    <w:rsid w:val="00BB4743"/>
    <w:rsid w:val="00BE24EE"/>
    <w:rsid w:val="00C13D73"/>
    <w:rsid w:val="00C3054D"/>
    <w:rsid w:val="00C56C5F"/>
    <w:rsid w:val="00C67A24"/>
    <w:rsid w:val="00C82C47"/>
    <w:rsid w:val="00C95AC6"/>
    <w:rsid w:val="00CA39AF"/>
    <w:rsid w:val="00CC26DC"/>
    <w:rsid w:val="00CD0AD4"/>
    <w:rsid w:val="00D42775"/>
    <w:rsid w:val="00D43C42"/>
    <w:rsid w:val="00D56172"/>
    <w:rsid w:val="00D8067E"/>
    <w:rsid w:val="00D80967"/>
    <w:rsid w:val="00DB7F7C"/>
    <w:rsid w:val="00DD2277"/>
    <w:rsid w:val="00DF2A8E"/>
    <w:rsid w:val="00DF5F0A"/>
    <w:rsid w:val="00DF62CB"/>
    <w:rsid w:val="00E146CA"/>
    <w:rsid w:val="00E15D95"/>
    <w:rsid w:val="00E423D5"/>
    <w:rsid w:val="00EA6D7A"/>
    <w:rsid w:val="00F231D6"/>
    <w:rsid w:val="00F83551"/>
    <w:rsid w:val="00F95A18"/>
    <w:rsid w:val="00FB150C"/>
    <w:rsid w:val="00F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artyom</dc:creator>
  <cp:lastModifiedBy>nilov</cp:lastModifiedBy>
  <cp:revision>35</cp:revision>
  <cp:lastPrinted>2012-06-14T13:42:00Z</cp:lastPrinted>
  <dcterms:created xsi:type="dcterms:W3CDTF">2012-06-14T08:25:00Z</dcterms:created>
  <dcterms:modified xsi:type="dcterms:W3CDTF">2012-10-22T13:11:00Z</dcterms:modified>
</cp:coreProperties>
</file>