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F9" w:rsidRPr="00CE53A0" w:rsidRDefault="003956F9" w:rsidP="00395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A0">
        <w:rPr>
          <w:rFonts w:ascii="Times New Roman" w:hAnsi="Times New Roman" w:cs="Times New Roman"/>
          <w:b/>
          <w:sz w:val="24"/>
          <w:szCs w:val="24"/>
        </w:rPr>
        <w:t>Oceanside Collegiate Academy Charter School Planning Committee</w:t>
      </w:r>
    </w:p>
    <w:p w:rsidR="003956F9" w:rsidRPr="00CE53A0" w:rsidRDefault="003956F9" w:rsidP="00395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3956F9" w:rsidRPr="00CE53A0" w:rsidRDefault="003956F9" w:rsidP="00395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Board Meeting</w:t>
      </w:r>
    </w:p>
    <w:p w:rsidR="003956F9" w:rsidRPr="00CE53A0" w:rsidRDefault="003956F9" w:rsidP="00395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St. Andrews Church</w:t>
      </w:r>
    </w:p>
    <w:p w:rsidR="003956F9" w:rsidRPr="00CE53A0" w:rsidRDefault="00F94E69" w:rsidP="00395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2015</w:t>
      </w:r>
      <w:bookmarkStart w:id="0" w:name="_GoBack"/>
      <w:bookmarkEnd w:id="0"/>
    </w:p>
    <w:p w:rsidR="003956F9" w:rsidRDefault="003956F9" w:rsidP="00395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F9" w:rsidRPr="00CE53A0" w:rsidRDefault="003956F9" w:rsidP="00395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3956F9" w:rsidRDefault="003956F9" w:rsidP="003956F9">
      <w:pPr>
        <w:jc w:val="center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~ AGENDA ~</w:t>
      </w:r>
    </w:p>
    <w:p w:rsidR="003956F9" w:rsidRPr="00CE53A0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CALL TO ORDER</w:t>
      </w:r>
    </w:p>
    <w:p w:rsidR="003956F9" w:rsidRPr="00CE53A0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PUBLIC NOTICE</w:t>
      </w:r>
    </w:p>
    <w:p w:rsidR="003956F9" w:rsidRPr="00CE53A0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ADOPTION OF AGENDA</w:t>
      </w:r>
    </w:p>
    <w:p w:rsidR="003956F9" w:rsidRPr="00CE53A0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 xml:space="preserve">EXECUTIVE SESSION </w:t>
      </w:r>
      <w:r>
        <w:rPr>
          <w:rFonts w:ascii="Times New Roman" w:hAnsi="Times New Roman" w:cs="Times New Roman"/>
        </w:rPr>
        <w:t>(if needed)</w:t>
      </w:r>
    </w:p>
    <w:p w:rsidR="003956F9" w:rsidRPr="00CE53A0" w:rsidRDefault="003956F9" w:rsidP="003956F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Legal Issues</w:t>
      </w:r>
    </w:p>
    <w:p w:rsidR="003956F9" w:rsidRPr="00CE53A0" w:rsidRDefault="003956F9" w:rsidP="003956F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Personnel Matters</w:t>
      </w:r>
    </w:p>
    <w:p w:rsidR="003956F9" w:rsidRPr="00CE53A0" w:rsidRDefault="003956F9" w:rsidP="003956F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Contracts</w:t>
      </w:r>
    </w:p>
    <w:p w:rsidR="00EE19AE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OLD BUSINESS</w:t>
      </w:r>
    </w:p>
    <w:p w:rsidR="008639CE" w:rsidRPr="0049462F" w:rsidRDefault="003956F9" w:rsidP="003956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N</w:t>
      </w:r>
      <w:r w:rsidR="008639CE" w:rsidRPr="0049462F">
        <w:rPr>
          <w:rFonts w:ascii="Times New Roman" w:hAnsi="Times New Roman" w:cs="Times New Roman"/>
        </w:rPr>
        <w:t>ew Business</w:t>
      </w:r>
    </w:p>
    <w:p w:rsidR="00EE19AE" w:rsidRPr="0049462F" w:rsidRDefault="00EE19A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Recruitment Plan</w:t>
      </w:r>
    </w:p>
    <w:p w:rsidR="00EE19AE" w:rsidRPr="0049462F" w:rsidRDefault="00EE19A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Planning Committee Requirements</w:t>
      </w:r>
    </w:p>
    <w:p w:rsidR="00EE19AE" w:rsidRPr="0049462F" w:rsidRDefault="00EE19A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Management Contract</w:t>
      </w:r>
    </w:p>
    <w:p w:rsidR="00EE19AE" w:rsidRPr="0049462F" w:rsidRDefault="00EE19A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Planning and Implementation Grant</w:t>
      </w:r>
      <w:r w:rsidR="004158FD" w:rsidRPr="0049462F">
        <w:rPr>
          <w:rFonts w:ascii="Times New Roman" w:hAnsi="Times New Roman" w:cs="Times New Roman"/>
        </w:rPr>
        <w:t xml:space="preserve"> </w:t>
      </w:r>
    </w:p>
    <w:p w:rsidR="00EE19AE" w:rsidRPr="0049462F" w:rsidRDefault="00EE19A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Open Enrollment</w:t>
      </w:r>
      <w:r w:rsidR="008639CE" w:rsidRPr="0049462F">
        <w:rPr>
          <w:rFonts w:ascii="Times New Roman" w:hAnsi="Times New Roman" w:cs="Times New Roman"/>
        </w:rPr>
        <w:t xml:space="preserve"> dates</w:t>
      </w:r>
      <w:r w:rsidR="004158FD" w:rsidRPr="0049462F">
        <w:rPr>
          <w:rFonts w:ascii="Times New Roman" w:hAnsi="Times New Roman" w:cs="Times New Roman"/>
        </w:rPr>
        <w:t>- now till Feb. 28, 2016</w:t>
      </w:r>
    </w:p>
    <w:p w:rsidR="00474244" w:rsidRPr="0049462F" w:rsidRDefault="00474244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Lottery Admission form</w:t>
      </w:r>
      <w:r w:rsidR="004158FD" w:rsidRPr="0049462F">
        <w:rPr>
          <w:rFonts w:ascii="Times New Roman" w:hAnsi="Times New Roman" w:cs="Times New Roman"/>
        </w:rPr>
        <w:t xml:space="preserve">- in </w:t>
      </w:r>
      <w:proofErr w:type="spellStart"/>
      <w:r w:rsidR="004158FD" w:rsidRPr="0049462F">
        <w:rPr>
          <w:rFonts w:ascii="Times New Roman" w:hAnsi="Times New Roman" w:cs="Times New Roman"/>
        </w:rPr>
        <w:t>dropbox</w:t>
      </w:r>
      <w:proofErr w:type="spellEnd"/>
    </w:p>
    <w:p w:rsidR="008639CE" w:rsidRPr="0049462F" w:rsidRDefault="008639C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SC Alliance</w:t>
      </w:r>
    </w:p>
    <w:p w:rsidR="008639CE" w:rsidRPr="0049462F" w:rsidRDefault="008639C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Property</w:t>
      </w:r>
    </w:p>
    <w:p w:rsidR="008639CE" w:rsidRPr="0049462F" w:rsidRDefault="008639C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 xml:space="preserve">Principal Search </w:t>
      </w:r>
    </w:p>
    <w:p w:rsidR="008639CE" w:rsidRPr="0049462F" w:rsidRDefault="008639CE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Website and social media</w:t>
      </w:r>
    </w:p>
    <w:p w:rsidR="00A8656D" w:rsidRPr="0049462F" w:rsidRDefault="00A8656D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Meeting Dates for Planning Committee</w:t>
      </w:r>
    </w:p>
    <w:p w:rsidR="00A8656D" w:rsidRPr="0049462F" w:rsidRDefault="00A8656D" w:rsidP="00863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Promotional Material</w:t>
      </w:r>
    </w:p>
    <w:p w:rsidR="00094EE7" w:rsidRPr="0049462F" w:rsidRDefault="00094EE7" w:rsidP="00094EE7">
      <w:pPr>
        <w:pStyle w:val="ListParagraph"/>
        <w:rPr>
          <w:rFonts w:ascii="Times New Roman" w:hAnsi="Times New Roman" w:cs="Times New Roman"/>
        </w:rPr>
      </w:pPr>
    </w:p>
    <w:p w:rsidR="008639CE" w:rsidRPr="0049462F" w:rsidRDefault="008639CE" w:rsidP="008639CE">
      <w:pPr>
        <w:pStyle w:val="ListParagraph"/>
        <w:rPr>
          <w:rFonts w:ascii="Times New Roman" w:hAnsi="Times New Roman" w:cs="Times New Roman"/>
        </w:rPr>
      </w:pPr>
    </w:p>
    <w:p w:rsidR="008639CE" w:rsidRPr="0049462F" w:rsidRDefault="008639CE" w:rsidP="008639CE">
      <w:pPr>
        <w:rPr>
          <w:rFonts w:ascii="Times New Roman" w:hAnsi="Times New Roman" w:cs="Times New Roman"/>
        </w:rPr>
      </w:pPr>
    </w:p>
    <w:p w:rsidR="003956F9" w:rsidRPr="0049462F" w:rsidRDefault="003956F9" w:rsidP="003956F9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t>PUBLIC COMMENTS: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49462F">
        <w:rPr>
          <w:rFonts w:ascii="Times New Roman" w:hAnsi="Times New Roman" w:cs="Times New Roman"/>
        </w:rPr>
        <w:lastRenderedPageBreak/>
        <w:t>The official meeting of the board is</w:t>
      </w:r>
      <w:r w:rsidRPr="00CE53A0">
        <w:rPr>
          <w:rFonts w:ascii="Times New Roman" w:hAnsi="Times New Roman" w:cs="Times New Roman"/>
        </w:rPr>
        <w:t xml:space="preserve">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jc w:val="both"/>
        <w:rPr>
          <w:rFonts w:ascii="Times New Roman" w:hAnsi="Times New Roman" w:cs="Times New Roman"/>
        </w:rPr>
      </w:pP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Each speaker has two minutes.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Speakers may not ask questions of Board Members.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Board Members may not engage speakers in discussion.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Disruptive behavior is not permitted.</w:t>
      </w:r>
    </w:p>
    <w:p w:rsidR="003956F9" w:rsidRPr="00CE53A0" w:rsidRDefault="003956F9" w:rsidP="003956F9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Personal attacks aimed at students or staff are not permitted.</w:t>
      </w:r>
    </w:p>
    <w:p w:rsidR="003956F9" w:rsidRPr="00CE53A0" w:rsidRDefault="003956F9" w:rsidP="003956F9">
      <w:pPr>
        <w:tabs>
          <w:tab w:val="left" w:pos="900"/>
        </w:tabs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>Scurrilous, obscene, or recklessly defamatory language a</w:t>
      </w:r>
      <w:r>
        <w:rPr>
          <w:rFonts w:ascii="Times New Roman" w:hAnsi="Times New Roman" w:cs="Times New Roman"/>
        </w:rPr>
        <w:t xml:space="preserve">imed at any Board Member is not </w:t>
      </w:r>
      <w:r w:rsidRPr="00CE53A0">
        <w:rPr>
          <w:rFonts w:ascii="Times New Roman" w:hAnsi="Times New Roman" w:cs="Times New Roman"/>
        </w:rPr>
        <w:t>permitted.</w:t>
      </w:r>
    </w:p>
    <w:p w:rsidR="00EE19AE" w:rsidRDefault="00EE19AE"/>
    <w:p w:rsidR="00C93023" w:rsidRDefault="00C93023"/>
    <w:sectPr w:rsidR="00C9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810"/>
    <w:multiLevelType w:val="hybridMultilevel"/>
    <w:tmpl w:val="08E4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23"/>
    <w:rsid w:val="00087BE4"/>
    <w:rsid w:val="00094EE7"/>
    <w:rsid w:val="003956F9"/>
    <w:rsid w:val="004158FD"/>
    <w:rsid w:val="00474244"/>
    <w:rsid w:val="0049462F"/>
    <w:rsid w:val="00744168"/>
    <w:rsid w:val="008639CE"/>
    <w:rsid w:val="00A8656D"/>
    <w:rsid w:val="00C93023"/>
    <w:rsid w:val="00D364EE"/>
    <w:rsid w:val="00E33DFC"/>
    <w:rsid w:val="00EE19AE"/>
    <w:rsid w:val="00F7662C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A15E-A69F-4506-BE2E-DCFC98E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3</cp:revision>
  <dcterms:created xsi:type="dcterms:W3CDTF">2015-08-24T21:10:00Z</dcterms:created>
  <dcterms:modified xsi:type="dcterms:W3CDTF">2015-08-29T13:13:00Z</dcterms:modified>
</cp:coreProperties>
</file>