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2" w:rsidRDefault="00AC6D72" w:rsidP="001D4E6D">
      <w:pPr>
        <w:ind w:firstLine="720"/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rPr>
          <w:sz w:val="24"/>
          <w:szCs w:val="24"/>
        </w:rPr>
      </w:pPr>
    </w:p>
    <w:p w:rsidR="00AC6D72" w:rsidRPr="00AA6692" w:rsidRDefault="00AC6D72" w:rsidP="001D4E6D">
      <w:pPr>
        <w:rPr>
          <w:sz w:val="24"/>
          <w:szCs w:val="24"/>
        </w:rPr>
      </w:pPr>
      <w:r>
        <w:rPr>
          <w:sz w:val="28"/>
          <w:szCs w:val="28"/>
        </w:rPr>
        <w:t xml:space="preserve">Командиру войсковой части 35489 </w:t>
      </w:r>
      <w:r w:rsidRPr="001D4E6D">
        <w:rPr>
          <w:sz w:val="24"/>
          <w:szCs w:val="24"/>
        </w:rPr>
        <w:t>от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C6D72" w:rsidRPr="00B929F5" w:rsidRDefault="00AC6D72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C6D72" w:rsidRPr="00AA6692" w:rsidRDefault="00AC6D72" w:rsidP="001D4E6D">
      <w:pPr>
        <w:rPr>
          <w:sz w:val="24"/>
          <w:szCs w:val="24"/>
        </w:rPr>
      </w:pPr>
    </w:p>
    <w:p w:rsidR="00AC6D72" w:rsidRDefault="00AC6D72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C6D72" w:rsidRDefault="00AC6D72" w:rsidP="001D4E6D">
      <w:pPr>
        <w:pBdr>
          <w:top w:val="single" w:sz="4" w:space="1" w:color="auto"/>
        </w:pBdr>
        <w:jc w:val="center"/>
      </w:pPr>
    </w:p>
    <w:p w:rsidR="00AC6D72" w:rsidRDefault="00AC6D72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C6D72" w:rsidRPr="00DA0FE1" w:rsidRDefault="00AC6D72" w:rsidP="001D4E6D">
      <w:pPr>
        <w:pBdr>
          <w:top w:val="single" w:sz="4" w:space="1" w:color="auto"/>
        </w:pBdr>
        <w:jc w:val="center"/>
      </w:pPr>
      <w:r>
        <w:t>подразделения регионального центра, телефон)</w:t>
      </w:r>
    </w:p>
    <w:p w:rsidR="00AC6D72" w:rsidRDefault="00AC6D72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C6D72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C6D72" w:rsidRPr="00874583" w:rsidRDefault="00AC6D72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C6D72" w:rsidRPr="00DA0FE1" w:rsidRDefault="00AC6D72" w:rsidP="00874583">
      <w:pPr>
        <w:spacing w:before="240"/>
        <w:ind w:firstLine="567"/>
        <w:jc w:val="both"/>
        <w:rPr>
          <w:sz w:val="28"/>
          <w:szCs w:val="28"/>
        </w:rPr>
      </w:pPr>
      <w:bookmarkStart w:id="0" w:name="_GoBack"/>
      <w:r w:rsidRPr="00874583">
        <w:rPr>
          <w:sz w:val="24"/>
          <w:szCs w:val="24"/>
        </w:rPr>
        <w:t>Сообщаю, что я не имею возможности представить сведения</w:t>
      </w:r>
      <w:r>
        <w:rPr>
          <w:sz w:val="24"/>
          <w:szCs w:val="24"/>
        </w:rPr>
        <w:t xml:space="preserve"> </w:t>
      </w:r>
      <w:r w:rsidRPr="00874583">
        <w:rPr>
          <w:sz w:val="24"/>
          <w:szCs w:val="24"/>
        </w:rPr>
        <w:t>о доходах, об имуществе и обязательствах имущественного характера</w:t>
      </w:r>
      <w:bookmarkEnd w:id="0"/>
      <w:r w:rsidRPr="00874583">
        <w:rPr>
          <w:sz w:val="24"/>
          <w:szCs w:val="24"/>
        </w:rPr>
        <w:t xml:space="preserve"> своих</w:t>
      </w:r>
      <w:r w:rsidRPr="00874583">
        <w:rPr>
          <w:sz w:val="24"/>
          <w:szCs w:val="24"/>
        </w:rPr>
        <w:br/>
      </w:r>
    </w:p>
    <w:p w:rsidR="00AC6D72" w:rsidRPr="00DA0FE1" w:rsidRDefault="00AC6D72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C6D72" w:rsidRDefault="00AC6D72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C6D72" w:rsidRPr="00874583" w:rsidRDefault="00AC6D72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C6D72" w:rsidRDefault="00AC6D72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C6D72" w:rsidRPr="00DA0FE1" w:rsidRDefault="00AC6D72">
      <w:pPr>
        <w:rPr>
          <w:sz w:val="28"/>
          <w:szCs w:val="28"/>
        </w:rPr>
      </w:pPr>
    </w:p>
    <w:p w:rsidR="00AC6D72" w:rsidRPr="00DA0FE1" w:rsidRDefault="00AC6D72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C6D72" w:rsidRPr="00DA0FE1" w:rsidRDefault="00AC6D72" w:rsidP="00874583">
      <w:pPr>
        <w:spacing w:line="360" w:lineRule="auto"/>
        <w:rPr>
          <w:sz w:val="28"/>
          <w:szCs w:val="28"/>
        </w:rPr>
      </w:pPr>
    </w:p>
    <w:p w:rsidR="00AC6D72" w:rsidRPr="00DA0FE1" w:rsidRDefault="00AC6D72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C6D72" w:rsidRPr="00874583" w:rsidRDefault="00AC6D72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C6D72" w:rsidRPr="00DA0FE1" w:rsidRDefault="00AC6D72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C6D72" w:rsidRPr="00874583" w:rsidRDefault="00AC6D72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C6D72" w:rsidRPr="00874583" w:rsidRDefault="00AC6D72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C6D72" w:rsidRPr="00874583" w:rsidRDefault="00AC6D72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C6D72" w:rsidRPr="003C7E8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D72" w:rsidRPr="003C7E83" w:rsidRDefault="00A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D72" w:rsidRPr="003C7E83" w:rsidRDefault="00AC6D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D72" w:rsidRPr="003C7E83" w:rsidRDefault="00AC6D72">
            <w:pPr>
              <w:jc w:val="center"/>
              <w:rPr>
                <w:sz w:val="28"/>
                <w:szCs w:val="28"/>
              </w:rPr>
            </w:pPr>
          </w:p>
        </w:tc>
      </w:tr>
      <w:tr w:rsidR="00AC6D72" w:rsidRPr="003C7E8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6D72" w:rsidRPr="003C7E83" w:rsidRDefault="00AC6D72">
            <w:pPr>
              <w:jc w:val="center"/>
            </w:pPr>
            <w:r w:rsidRPr="003C7E83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6D72" w:rsidRPr="003C7E83" w:rsidRDefault="00AC6D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6D72" w:rsidRPr="003C7E83" w:rsidRDefault="00AC6D72">
            <w:pPr>
              <w:jc w:val="center"/>
            </w:pPr>
            <w:r w:rsidRPr="003C7E83">
              <w:t>(подпись, фамилия и инициалы)</w:t>
            </w:r>
          </w:p>
        </w:tc>
      </w:tr>
    </w:tbl>
    <w:p w:rsidR="00AC6D72" w:rsidRPr="00DA0FE1" w:rsidRDefault="00AC6D72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C6D72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97" w:rsidRDefault="00644597" w:rsidP="00FA5B05">
      <w:r>
        <w:separator/>
      </w:r>
    </w:p>
  </w:endnote>
  <w:endnote w:type="continuationSeparator" w:id="0">
    <w:p w:rsidR="00644597" w:rsidRDefault="0064459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97" w:rsidRDefault="00644597" w:rsidP="00FA5B05">
      <w:r>
        <w:separator/>
      </w:r>
    </w:p>
  </w:footnote>
  <w:footnote w:type="continuationSeparator" w:id="0">
    <w:p w:rsidR="00644597" w:rsidRDefault="0064459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72" w:rsidRDefault="00AC6D72" w:rsidP="0068179E">
    <w:pPr>
      <w:pStyle w:val="a3"/>
    </w:pPr>
  </w:p>
  <w:p w:rsidR="00AC6D72" w:rsidRPr="0068179E" w:rsidRDefault="00AC6D72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07E97"/>
    <w:rsid w:val="00056BE8"/>
    <w:rsid w:val="000701E4"/>
    <w:rsid w:val="00072FF5"/>
    <w:rsid w:val="000C1C8F"/>
    <w:rsid w:val="0016040A"/>
    <w:rsid w:val="001D4E6D"/>
    <w:rsid w:val="00205B15"/>
    <w:rsid w:val="002720C8"/>
    <w:rsid w:val="00277EA4"/>
    <w:rsid w:val="00300F5D"/>
    <w:rsid w:val="003017CA"/>
    <w:rsid w:val="00304865"/>
    <w:rsid w:val="003C7E83"/>
    <w:rsid w:val="003D035D"/>
    <w:rsid w:val="00506FAE"/>
    <w:rsid w:val="005C0F4F"/>
    <w:rsid w:val="00644597"/>
    <w:rsid w:val="0068179E"/>
    <w:rsid w:val="00713A03"/>
    <w:rsid w:val="00715299"/>
    <w:rsid w:val="007B28D7"/>
    <w:rsid w:val="007C1CEB"/>
    <w:rsid w:val="007D6EEB"/>
    <w:rsid w:val="007E102F"/>
    <w:rsid w:val="007E22B5"/>
    <w:rsid w:val="008361BB"/>
    <w:rsid w:val="00874583"/>
    <w:rsid w:val="008A0754"/>
    <w:rsid w:val="008A68B6"/>
    <w:rsid w:val="008F4C17"/>
    <w:rsid w:val="009A2FB3"/>
    <w:rsid w:val="00A512F9"/>
    <w:rsid w:val="00A82623"/>
    <w:rsid w:val="00AA6692"/>
    <w:rsid w:val="00AA75B4"/>
    <w:rsid w:val="00AC6D72"/>
    <w:rsid w:val="00B929F5"/>
    <w:rsid w:val="00BA39E2"/>
    <w:rsid w:val="00CB32C7"/>
    <w:rsid w:val="00CC680F"/>
    <w:rsid w:val="00D4036D"/>
    <w:rsid w:val="00DA0FE1"/>
    <w:rsid w:val="00EC31B4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C300B-7E97-4B9C-BBFA-D1AB45D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Главного управления МЧС России по Новосибирской области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Главного управления МЧС России по Новосибирской области по соблюдению требований к служебному поведению федеральных государственных гражданских служащих и урегулированию конфликта интересов</dc:title>
  <dc:subject/>
  <dc:creator>КонсультантПлюс</dc:creator>
  <cp:keywords/>
  <dc:description/>
  <cp:lastModifiedBy>User</cp:lastModifiedBy>
  <cp:revision>2</cp:revision>
  <cp:lastPrinted>2016-04-11T10:44:00Z</cp:lastPrinted>
  <dcterms:created xsi:type="dcterms:W3CDTF">2016-04-11T15:07:00Z</dcterms:created>
  <dcterms:modified xsi:type="dcterms:W3CDTF">2016-04-11T15:07:00Z</dcterms:modified>
</cp:coreProperties>
</file>